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1955" w:rsidRDefault="00615070" w:rsidP="006150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Информация о </w:t>
      </w:r>
      <w:r w:rsidR="006B5F82">
        <w:rPr>
          <w:b/>
          <w:sz w:val="28"/>
          <w:szCs w:val="28"/>
        </w:rPr>
        <w:t xml:space="preserve">замещении </w:t>
      </w:r>
      <w:r>
        <w:rPr>
          <w:b/>
          <w:sz w:val="28"/>
          <w:szCs w:val="28"/>
        </w:rPr>
        <w:t>вакантн</w:t>
      </w:r>
      <w:r w:rsidR="006B5F82">
        <w:rPr>
          <w:b/>
          <w:sz w:val="28"/>
          <w:szCs w:val="28"/>
        </w:rPr>
        <w:t>ой</w:t>
      </w:r>
      <w:r>
        <w:rPr>
          <w:b/>
          <w:sz w:val="28"/>
          <w:szCs w:val="28"/>
        </w:rPr>
        <w:t xml:space="preserve"> должност</w:t>
      </w:r>
      <w:r w:rsidR="006B5F82">
        <w:rPr>
          <w:b/>
          <w:sz w:val="28"/>
          <w:szCs w:val="28"/>
        </w:rPr>
        <w:t>и</w:t>
      </w:r>
      <w:r>
        <w:rPr>
          <w:b/>
          <w:sz w:val="28"/>
          <w:szCs w:val="28"/>
        </w:rPr>
        <w:t xml:space="preserve"> федерально</w:t>
      </w:r>
      <w:r w:rsidR="00430365">
        <w:rPr>
          <w:b/>
          <w:sz w:val="28"/>
          <w:szCs w:val="28"/>
        </w:rPr>
        <w:t>й</w:t>
      </w:r>
      <w:r>
        <w:rPr>
          <w:b/>
          <w:sz w:val="28"/>
          <w:szCs w:val="28"/>
        </w:rPr>
        <w:t xml:space="preserve"> государственной гражданской службы в Управлении Федерального казначейства по </w:t>
      </w:r>
      <w:r w:rsidR="001D1733">
        <w:rPr>
          <w:b/>
          <w:sz w:val="28"/>
          <w:szCs w:val="28"/>
        </w:rPr>
        <w:t xml:space="preserve">Калужской </w:t>
      </w:r>
      <w:r>
        <w:rPr>
          <w:b/>
          <w:sz w:val="28"/>
          <w:szCs w:val="28"/>
        </w:rPr>
        <w:t>области</w:t>
      </w:r>
    </w:p>
    <w:p w:rsidR="00615070" w:rsidRDefault="00615070" w:rsidP="006150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(без проведения конкурса)</w:t>
      </w:r>
    </w:p>
    <w:p w:rsidR="00615070" w:rsidRPr="00CB46B0" w:rsidRDefault="00615070" w:rsidP="00615070">
      <w:pPr>
        <w:jc w:val="center"/>
        <w:rPr>
          <w:b/>
          <w:sz w:val="28"/>
          <w:szCs w:val="28"/>
        </w:rPr>
      </w:pPr>
    </w:p>
    <w:p w:rsidR="00097A43" w:rsidRDefault="00113BB9" w:rsidP="000A3BAD">
      <w:pPr>
        <w:ind w:firstLine="709"/>
        <w:jc w:val="both"/>
        <w:rPr>
          <w:sz w:val="28"/>
          <w:szCs w:val="28"/>
        </w:rPr>
      </w:pPr>
      <w:r w:rsidRPr="00CB46B0">
        <w:rPr>
          <w:b/>
          <w:sz w:val="28"/>
          <w:szCs w:val="28"/>
        </w:rPr>
        <w:t>Управление Федерального казначейства по К</w:t>
      </w:r>
      <w:r w:rsidR="001D1733">
        <w:rPr>
          <w:b/>
          <w:sz w:val="28"/>
          <w:szCs w:val="28"/>
        </w:rPr>
        <w:t>алужской</w:t>
      </w:r>
      <w:r w:rsidRPr="00CB46B0">
        <w:rPr>
          <w:b/>
          <w:sz w:val="28"/>
          <w:szCs w:val="28"/>
        </w:rPr>
        <w:t xml:space="preserve"> области</w:t>
      </w:r>
      <w:r w:rsidR="008B4BB4">
        <w:rPr>
          <w:b/>
          <w:sz w:val="28"/>
          <w:szCs w:val="28"/>
        </w:rPr>
        <w:t xml:space="preserve"> </w:t>
      </w:r>
      <w:r w:rsidR="003D17FD">
        <w:rPr>
          <w:sz w:val="28"/>
          <w:szCs w:val="28"/>
        </w:rPr>
        <w:t>информирует о</w:t>
      </w:r>
      <w:r w:rsidR="00431955" w:rsidRPr="008129CE">
        <w:rPr>
          <w:sz w:val="28"/>
          <w:szCs w:val="28"/>
        </w:rPr>
        <w:t xml:space="preserve"> замещени</w:t>
      </w:r>
      <w:r w:rsidR="003D17FD">
        <w:rPr>
          <w:sz w:val="28"/>
          <w:szCs w:val="28"/>
        </w:rPr>
        <w:t>и</w:t>
      </w:r>
      <w:r w:rsidR="00431955" w:rsidRPr="008129CE">
        <w:rPr>
          <w:sz w:val="28"/>
          <w:szCs w:val="28"/>
        </w:rPr>
        <w:t xml:space="preserve"> </w:t>
      </w:r>
      <w:r w:rsidR="003D17FD">
        <w:rPr>
          <w:sz w:val="28"/>
          <w:szCs w:val="28"/>
        </w:rPr>
        <w:t xml:space="preserve">без проведения конкурса </w:t>
      </w:r>
      <w:r w:rsidR="00431955" w:rsidRPr="008129CE">
        <w:rPr>
          <w:sz w:val="28"/>
          <w:szCs w:val="28"/>
        </w:rPr>
        <w:t>вакантн</w:t>
      </w:r>
      <w:r w:rsidR="006B5F82">
        <w:rPr>
          <w:sz w:val="28"/>
          <w:szCs w:val="28"/>
        </w:rPr>
        <w:t xml:space="preserve">ой </w:t>
      </w:r>
      <w:r w:rsidR="00431955" w:rsidRPr="008129CE">
        <w:rPr>
          <w:sz w:val="28"/>
          <w:szCs w:val="28"/>
        </w:rPr>
        <w:t>должност</w:t>
      </w:r>
      <w:r w:rsidR="006B5F82">
        <w:rPr>
          <w:sz w:val="28"/>
          <w:szCs w:val="28"/>
        </w:rPr>
        <w:t>и</w:t>
      </w:r>
      <w:r w:rsidR="00431955" w:rsidRPr="008129CE">
        <w:rPr>
          <w:sz w:val="28"/>
          <w:szCs w:val="28"/>
        </w:rPr>
        <w:t xml:space="preserve"> государственной гражданской службы Российской Федерации (далее – гражданская служба)</w:t>
      </w:r>
      <w:r w:rsidR="0076218B">
        <w:rPr>
          <w:sz w:val="28"/>
          <w:szCs w:val="28"/>
        </w:rPr>
        <w:t>:</w:t>
      </w:r>
    </w:p>
    <w:p w:rsidR="00EE7D9D" w:rsidRPr="00305A84" w:rsidRDefault="00097A43" w:rsidP="000A3BAD">
      <w:pPr>
        <w:ind w:firstLine="709"/>
        <w:jc w:val="both"/>
        <w:rPr>
          <w:b/>
          <w:spacing w:val="-4"/>
          <w:sz w:val="28"/>
          <w:szCs w:val="28"/>
        </w:rPr>
      </w:pPr>
      <w:r>
        <w:rPr>
          <w:sz w:val="28"/>
          <w:szCs w:val="28"/>
        </w:rPr>
        <w:t xml:space="preserve"> - </w:t>
      </w:r>
      <w:r w:rsidR="00EB24CA">
        <w:rPr>
          <w:sz w:val="28"/>
          <w:szCs w:val="28"/>
        </w:rPr>
        <w:t xml:space="preserve"> </w:t>
      </w:r>
      <w:r w:rsidR="00305A84" w:rsidRPr="00305A84">
        <w:rPr>
          <w:b/>
          <w:sz w:val="28"/>
          <w:szCs w:val="28"/>
          <w:u w:val="single"/>
        </w:rPr>
        <w:t xml:space="preserve">специалист </w:t>
      </w:r>
      <w:r w:rsidR="001173F6">
        <w:rPr>
          <w:b/>
          <w:sz w:val="28"/>
          <w:szCs w:val="28"/>
          <w:u w:val="single"/>
        </w:rPr>
        <w:t>1</w:t>
      </w:r>
      <w:r w:rsidR="00305A84" w:rsidRPr="00305A84">
        <w:rPr>
          <w:b/>
          <w:sz w:val="28"/>
          <w:szCs w:val="28"/>
          <w:u w:val="single"/>
        </w:rPr>
        <w:t xml:space="preserve"> разряда отдела</w:t>
      </w:r>
      <w:r w:rsidR="000703A8">
        <w:rPr>
          <w:b/>
          <w:sz w:val="28"/>
          <w:szCs w:val="28"/>
          <w:u w:val="single"/>
        </w:rPr>
        <w:t xml:space="preserve"> государственной гражданской службы и кадров</w:t>
      </w:r>
      <w:r w:rsidR="00EE7D9D" w:rsidRPr="00305A84">
        <w:rPr>
          <w:b/>
          <w:spacing w:val="-4"/>
          <w:sz w:val="28"/>
          <w:szCs w:val="28"/>
          <w:u w:val="single"/>
        </w:rPr>
        <w:t>;</w:t>
      </w:r>
    </w:p>
    <w:p w:rsidR="00EE7D9D" w:rsidRPr="007E79CE" w:rsidRDefault="00EE7D9D" w:rsidP="00EE7D9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E79CE">
        <w:rPr>
          <w:sz w:val="28"/>
          <w:szCs w:val="28"/>
        </w:rPr>
        <w:t>Для замещения вакантной должности гражданской службы предъявляются следующие квалификационные требования:</w:t>
      </w:r>
    </w:p>
    <w:p w:rsidR="00EE7D9D" w:rsidRPr="007E79CE" w:rsidRDefault="0092176F" w:rsidP="00EE7D9D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профессиональное</w:t>
      </w:r>
      <w:r w:rsidR="00EE7D9D" w:rsidRPr="007E79CE">
        <w:rPr>
          <w:rFonts w:ascii="Times New Roman" w:hAnsi="Times New Roman" w:cs="Times New Roman"/>
          <w:sz w:val="28"/>
          <w:szCs w:val="28"/>
        </w:rPr>
        <w:t xml:space="preserve"> образование;</w:t>
      </w:r>
    </w:p>
    <w:p w:rsidR="00EE7D9D" w:rsidRPr="007E79CE" w:rsidRDefault="00EE7D9D" w:rsidP="00EE7D9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79CE">
        <w:rPr>
          <w:rFonts w:ascii="Times New Roman" w:hAnsi="Times New Roman" w:cs="Times New Roman"/>
          <w:sz w:val="28"/>
          <w:szCs w:val="28"/>
        </w:rPr>
        <w:t>т</w:t>
      </w:r>
      <w:r w:rsidRPr="007E79CE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ребования к стажу гражданской службы или работы по специальности, направлению подготовки, необходимому для замещения должности гражданской службы, не предъявляются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E7D9D" w:rsidRDefault="00EE7D9D" w:rsidP="00EE7D9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7E79CE">
        <w:rPr>
          <w:sz w:val="28"/>
          <w:szCs w:val="28"/>
        </w:rPr>
        <w:t xml:space="preserve">Должностной регламент (Приложение </w:t>
      </w:r>
      <w:r w:rsidR="000A3BAD">
        <w:rPr>
          <w:sz w:val="28"/>
          <w:szCs w:val="28"/>
        </w:rPr>
        <w:t>1</w:t>
      </w:r>
      <w:r w:rsidRPr="007E79CE">
        <w:rPr>
          <w:sz w:val="28"/>
          <w:szCs w:val="28"/>
        </w:rPr>
        <w:t>).</w:t>
      </w:r>
    </w:p>
    <w:p w:rsidR="00EE7D9D" w:rsidRDefault="00EE7D9D" w:rsidP="00EE7D9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7E79CE">
        <w:rPr>
          <w:sz w:val="28"/>
          <w:szCs w:val="28"/>
        </w:rPr>
        <w:t>Фактическое место работы:</w:t>
      </w:r>
      <w:r w:rsidR="003D237D">
        <w:rPr>
          <w:sz w:val="28"/>
          <w:szCs w:val="28"/>
        </w:rPr>
        <w:t xml:space="preserve"> 248009,</w:t>
      </w:r>
      <w:r w:rsidRPr="007E79CE">
        <w:rPr>
          <w:sz w:val="28"/>
          <w:szCs w:val="28"/>
        </w:rPr>
        <w:t xml:space="preserve"> Калужская область, г.</w:t>
      </w:r>
      <w:r>
        <w:rPr>
          <w:sz w:val="28"/>
          <w:szCs w:val="28"/>
        </w:rPr>
        <w:t xml:space="preserve"> Калуга, </w:t>
      </w:r>
      <w:proofErr w:type="spellStart"/>
      <w:r>
        <w:rPr>
          <w:sz w:val="28"/>
          <w:szCs w:val="28"/>
        </w:rPr>
        <w:t>Грабцевское</w:t>
      </w:r>
      <w:proofErr w:type="spellEnd"/>
      <w:r>
        <w:rPr>
          <w:sz w:val="28"/>
          <w:szCs w:val="28"/>
        </w:rPr>
        <w:t xml:space="preserve"> шоссе, д.39.</w:t>
      </w:r>
    </w:p>
    <w:p w:rsidR="008F6AED" w:rsidRPr="00B47579" w:rsidRDefault="008F6AED" w:rsidP="008F6AED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B47579">
        <w:rPr>
          <w:sz w:val="28"/>
          <w:szCs w:val="28"/>
        </w:rPr>
        <w:t xml:space="preserve">Условия прохождения гражданской службы определены Федеральным законом </w:t>
      </w:r>
      <w:r w:rsidRPr="00B47579">
        <w:rPr>
          <w:iCs/>
          <w:sz w:val="28"/>
          <w:szCs w:val="28"/>
        </w:rPr>
        <w:t>от 27</w:t>
      </w:r>
      <w:r w:rsidR="00192025" w:rsidRPr="00B47579">
        <w:rPr>
          <w:iCs/>
          <w:sz w:val="28"/>
          <w:szCs w:val="28"/>
        </w:rPr>
        <w:t xml:space="preserve"> </w:t>
      </w:r>
      <w:r w:rsidRPr="00B47579">
        <w:rPr>
          <w:iCs/>
          <w:sz w:val="28"/>
          <w:szCs w:val="28"/>
        </w:rPr>
        <w:t>июля</w:t>
      </w:r>
      <w:r w:rsidR="00192025" w:rsidRPr="00B47579">
        <w:rPr>
          <w:iCs/>
          <w:sz w:val="28"/>
          <w:szCs w:val="28"/>
        </w:rPr>
        <w:t xml:space="preserve"> </w:t>
      </w:r>
      <w:r w:rsidRPr="00B47579">
        <w:rPr>
          <w:iCs/>
          <w:sz w:val="28"/>
          <w:szCs w:val="28"/>
        </w:rPr>
        <w:t>2004</w:t>
      </w:r>
      <w:r w:rsidR="00192025" w:rsidRPr="00B47579">
        <w:rPr>
          <w:iCs/>
          <w:sz w:val="28"/>
          <w:szCs w:val="28"/>
        </w:rPr>
        <w:t xml:space="preserve"> </w:t>
      </w:r>
      <w:r w:rsidRPr="00B47579">
        <w:rPr>
          <w:iCs/>
          <w:sz w:val="28"/>
          <w:szCs w:val="28"/>
        </w:rPr>
        <w:t>г</w:t>
      </w:r>
      <w:r w:rsidR="00036C2A" w:rsidRPr="00B47579">
        <w:rPr>
          <w:iCs/>
          <w:sz w:val="28"/>
          <w:szCs w:val="28"/>
        </w:rPr>
        <w:t>.</w:t>
      </w:r>
      <w:r w:rsidRPr="00B47579">
        <w:rPr>
          <w:iCs/>
          <w:sz w:val="28"/>
          <w:szCs w:val="28"/>
        </w:rPr>
        <w:t xml:space="preserve"> №</w:t>
      </w:r>
      <w:r w:rsidR="00222112" w:rsidRPr="00B47579">
        <w:rPr>
          <w:iCs/>
          <w:sz w:val="28"/>
          <w:szCs w:val="28"/>
        </w:rPr>
        <w:t xml:space="preserve"> </w:t>
      </w:r>
      <w:r w:rsidRPr="00B47579">
        <w:rPr>
          <w:iCs/>
          <w:sz w:val="28"/>
          <w:szCs w:val="28"/>
        </w:rPr>
        <w:t>79-ФЗ «О государственной гражданской службе Российской Федерации»</w:t>
      </w:r>
      <w:r w:rsidR="000E24AC" w:rsidRPr="00B47579">
        <w:rPr>
          <w:iCs/>
          <w:sz w:val="28"/>
          <w:szCs w:val="28"/>
        </w:rPr>
        <w:t xml:space="preserve"> </w:t>
      </w:r>
      <w:r w:rsidR="00036C2A" w:rsidRPr="00B47579">
        <w:rPr>
          <w:iCs/>
          <w:sz w:val="28"/>
          <w:szCs w:val="28"/>
        </w:rPr>
        <w:t xml:space="preserve">(далее - </w:t>
      </w:r>
      <w:r w:rsidR="00121CE0" w:rsidRPr="00B47579">
        <w:rPr>
          <w:sz w:val="28"/>
          <w:szCs w:val="28"/>
        </w:rPr>
        <w:t>Закон</w:t>
      </w:r>
      <w:r w:rsidR="00933E3B" w:rsidRPr="00B47579">
        <w:rPr>
          <w:sz w:val="28"/>
          <w:szCs w:val="28"/>
        </w:rPr>
        <w:t xml:space="preserve"> </w:t>
      </w:r>
      <w:r w:rsidR="00036C2A" w:rsidRPr="00B47579">
        <w:rPr>
          <w:sz w:val="28"/>
          <w:szCs w:val="28"/>
        </w:rPr>
        <w:t>№ 79-ФЗ</w:t>
      </w:r>
      <w:r w:rsidR="0089465A" w:rsidRPr="00B47579">
        <w:rPr>
          <w:sz w:val="28"/>
          <w:szCs w:val="28"/>
        </w:rPr>
        <w:t>)</w:t>
      </w:r>
      <w:r w:rsidRPr="00B47579">
        <w:rPr>
          <w:iCs/>
          <w:sz w:val="28"/>
          <w:szCs w:val="28"/>
        </w:rPr>
        <w:t>.</w:t>
      </w:r>
      <w:r w:rsidR="000E24AC" w:rsidRPr="00B47579">
        <w:rPr>
          <w:iCs/>
          <w:sz w:val="28"/>
          <w:szCs w:val="28"/>
        </w:rPr>
        <w:t xml:space="preserve"> </w:t>
      </w:r>
      <w:r w:rsidRPr="00B47579">
        <w:rPr>
          <w:sz w:val="28"/>
          <w:szCs w:val="28"/>
        </w:rPr>
        <w:t>Гражданским служащим гарантируются условия прохождения гражданской службы, обеспечивающие исполнение должностных обязанностей в соответствии с должностным регламентом.</w:t>
      </w:r>
    </w:p>
    <w:p w:rsidR="00B60089" w:rsidRPr="00B47579" w:rsidRDefault="00B60089" w:rsidP="00B60089">
      <w:pPr>
        <w:adjustRightInd w:val="0"/>
        <w:ind w:firstLine="709"/>
        <w:jc w:val="both"/>
        <w:rPr>
          <w:sz w:val="28"/>
          <w:szCs w:val="28"/>
        </w:rPr>
      </w:pPr>
      <w:r w:rsidRPr="00B47579">
        <w:rPr>
          <w:sz w:val="28"/>
          <w:szCs w:val="28"/>
        </w:rPr>
        <w:t>Оплата труда гражданского служащего производится в виде денежного содержания в соответствии с Законом № 79-ФЗ и Указом Президента Российской Федерации от 25</w:t>
      </w:r>
      <w:r w:rsidR="00317873" w:rsidRPr="00B47579">
        <w:rPr>
          <w:sz w:val="28"/>
          <w:szCs w:val="28"/>
        </w:rPr>
        <w:t xml:space="preserve"> июля </w:t>
      </w:r>
      <w:r w:rsidRPr="00B47579">
        <w:rPr>
          <w:sz w:val="28"/>
          <w:szCs w:val="28"/>
        </w:rPr>
        <w:t xml:space="preserve">2006 </w:t>
      </w:r>
      <w:r w:rsidR="00317873" w:rsidRPr="00B47579">
        <w:rPr>
          <w:sz w:val="28"/>
          <w:szCs w:val="28"/>
        </w:rPr>
        <w:t xml:space="preserve">г. </w:t>
      </w:r>
      <w:r w:rsidRPr="00B47579">
        <w:rPr>
          <w:sz w:val="28"/>
          <w:szCs w:val="28"/>
        </w:rPr>
        <w:t xml:space="preserve">№ 763 «О денежном содержании федеральных государственных гражданских служащих». </w:t>
      </w:r>
    </w:p>
    <w:p w:rsidR="00B60089" w:rsidRPr="00B47579" w:rsidRDefault="00B60089" w:rsidP="00B60089">
      <w:pPr>
        <w:adjustRightInd w:val="0"/>
        <w:ind w:firstLine="709"/>
        <w:jc w:val="both"/>
        <w:rPr>
          <w:sz w:val="28"/>
          <w:szCs w:val="28"/>
        </w:rPr>
      </w:pPr>
      <w:r w:rsidRPr="00B47579">
        <w:rPr>
          <w:sz w:val="28"/>
          <w:szCs w:val="28"/>
        </w:rPr>
        <w:t>В Управлении установлена пятидневная служебная неделя с двумя выходными днями – суббота и воскресенье. Режим работы – ненормированный служебный день с предоставлением ежегодного дополнительного оплачиваемого отпуска за ненормированный служебный день.</w:t>
      </w:r>
    </w:p>
    <w:p w:rsidR="0061600B" w:rsidRPr="00B47579" w:rsidRDefault="0061600B" w:rsidP="0061600B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B47579">
        <w:rPr>
          <w:sz w:val="28"/>
          <w:szCs w:val="28"/>
        </w:rPr>
        <w:t>Гражданин Российской Федерации</w:t>
      </w:r>
      <w:r w:rsidRPr="00B47579">
        <w:rPr>
          <w:rFonts w:eastAsiaTheme="minorHAnsi"/>
          <w:sz w:val="28"/>
          <w:szCs w:val="28"/>
          <w:lang w:eastAsia="en-US"/>
        </w:rPr>
        <w:t xml:space="preserve">, изъявивший желание участвовать в </w:t>
      </w:r>
      <w:r w:rsidRPr="00B47579">
        <w:rPr>
          <w:sz w:val="28"/>
          <w:szCs w:val="28"/>
        </w:rPr>
        <w:t>процедуре оценки профессионального уровня кандидата на замещение вакантной должности гражданской службы в Управлении, назначение на которую осуществляется без проведения конкурса, представляет документы, необходимые для проведения оценки соответствия кандидата квалификационным требованиям к должности гражданской службы, а также иным требованиям Закона № 79-ФЗ (</w:t>
      </w:r>
      <w:r w:rsidRPr="00166065">
        <w:rPr>
          <w:sz w:val="28"/>
          <w:szCs w:val="28"/>
        </w:rPr>
        <w:t>анкета</w:t>
      </w:r>
      <w:r w:rsidR="003630CD" w:rsidRPr="00166065">
        <w:rPr>
          <w:sz w:val="28"/>
          <w:szCs w:val="28"/>
        </w:rPr>
        <w:t xml:space="preserve"> </w:t>
      </w:r>
      <w:r w:rsidR="003630CD" w:rsidRPr="00166065">
        <w:rPr>
          <w:bCs/>
          <w:sz w:val="28"/>
          <w:szCs w:val="28"/>
        </w:rPr>
        <w:t xml:space="preserve">по форме, утвержденной </w:t>
      </w:r>
      <w:r w:rsidR="00166065" w:rsidRPr="00166065">
        <w:rPr>
          <w:bCs/>
          <w:sz w:val="28"/>
          <w:szCs w:val="28"/>
        </w:rPr>
        <w:t xml:space="preserve">Указом Президента </w:t>
      </w:r>
      <w:r w:rsidR="003630CD" w:rsidRPr="00166065">
        <w:rPr>
          <w:bCs/>
          <w:sz w:val="28"/>
          <w:szCs w:val="28"/>
        </w:rPr>
        <w:t xml:space="preserve">Российской Федерации от </w:t>
      </w:r>
      <w:r w:rsidR="00166065" w:rsidRPr="00166065">
        <w:rPr>
          <w:bCs/>
          <w:sz w:val="28"/>
          <w:szCs w:val="28"/>
        </w:rPr>
        <w:t>10 октября</w:t>
      </w:r>
      <w:r w:rsidR="003630CD" w:rsidRPr="00166065">
        <w:rPr>
          <w:bCs/>
          <w:sz w:val="28"/>
          <w:szCs w:val="28"/>
        </w:rPr>
        <w:t xml:space="preserve"> 20</w:t>
      </w:r>
      <w:r w:rsidR="00166065" w:rsidRPr="00166065">
        <w:rPr>
          <w:bCs/>
          <w:sz w:val="28"/>
          <w:szCs w:val="28"/>
        </w:rPr>
        <w:t>24</w:t>
      </w:r>
      <w:r w:rsidR="003630CD" w:rsidRPr="00166065">
        <w:rPr>
          <w:bCs/>
          <w:sz w:val="28"/>
          <w:szCs w:val="28"/>
        </w:rPr>
        <w:t xml:space="preserve"> г. № </w:t>
      </w:r>
      <w:r w:rsidR="00166065">
        <w:rPr>
          <w:bCs/>
          <w:sz w:val="28"/>
          <w:szCs w:val="28"/>
        </w:rPr>
        <w:t>870</w:t>
      </w:r>
      <w:r w:rsidR="003630CD" w:rsidRPr="00B47579">
        <w:rPr>
          <w:bCs/>
          <w:sz w:val="28"/>
          <w:szCs w:val="28"/>
        </w:rPr>
        <w:t xml:space="preserve"> </w:t>
      </w:r>
      <w:hyperlink r:id="rId8" w:history="1"/>
      <w:hyperlink r:id="rId9" w:history="1"/>
      <w:r w:rsidR="003630CD" w:rsidRPr="00B47579">
        <w:rPr>
          <w:bCs/>
          <w:sz w:val="28"/>
          <w:szCs w:val="28"/>
        </w:rPr>
        <w:t>с фотографией</w:t>
      </w:r>
      <w:r w:rsidRPr="00B47579">
        <w:rPr>
          <w:sz w:val="28"/>
          <w:szCs w:val="28"/>
        </w:rPr>
        <w:t>, копия трудовой книжки</w:t>
      </w:r>
      <w:r w:rsidR="00D2087E">
        <w:rPr>
          <w:sz w:val="28"/>
          <w:szCs w:val="28"/>
        </w:rPr>
        <w:t xml:space="preserve"> </w:t>
      </w:r>
      <w:r w:rsidR="00D2087E" w:rsidRPr="00D75E5B">
        <w:rPr>
          <w:sz w:val="28"/>
          <w:szCs w:val="28"/>
        </w:rPr>
        <w:t xml:space="preserve">и (или) сведения о трудовой деятельности, предусмотренные статьей 66.1 Трудового кодекса Российской Федерации (за </w:t>
      </w:r>
      <w:r w:rsidR="00D2087E" w:rsidRPr="00D75E5B">
        <w:rPr>
          <w:sz w:val="28"/>
          <w:szCs w:val="28"/>
        </w:rPr>
        <w:lastRenderedPageBreak/>
        <w:t>исключением случаев, когда служебная (трудовая) деятельность осуществляется впервые), либо иные документы, подтверждающие служебную (трудовую) деятельность гражданина</w:t>
      </w:r>
      <w:r w:rsidRPr="00B47579">
        <w:rPr>
          <w:sz w:val="28"/>
          <w:szCs w:val="28"/>
        </w:rPr>
        <w:t>, копия военного билета, копия документов</w:t>
      </w:r>
      <w:r w:rsidR="00C04E9B">
        <w:rPr>
          <w:sz w:val="28"/>
          <w:szCs w:val="28"/>
        </w:rPr>
        <w:t xml:space="preserve"> о</w:t>
      </w:r>
      <w:r w:rsidRPr="00B47579">
        <w:rPr>
          <w:sz w:val="28"/>
          <w:szCs w:val="28"/>
        </w:rPr>
        <w:t xml:space="preserve"> профессиональном образовании (включая дополнительное профессиональное образование), копия СНИЛС, копия паспорта</w:t>
      </w:r>
      <w:r w:rsidR="00B47579">
        <w:rPr>
          <w:sz w:val="28"/>
          <w:szCs w:val="28"/>
        </w:rPr>
        <w:t>, согласие на обработку персональных данных</w:t>
      </w:r>
      <w:r w:rsidRPr="00B47579">
        <w:rPr>
          <w:sz w:val="28"/>
          <w:szCs w:val="28"/>
        </w:rPr>
        <w:t>).</w:t>
      </w:r>
    </w:p>
    <w:p w:rsidR="007E565D" w:rsidRPr="00B47579" w:rsidRDefault="007E565D" w:rsidP="007E565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0" w:name="sub_2096"/>
      <w:r w:rsidRPr="00B47579">
        <w:rPr>
          <w:sz w:val="28"/>
          <w:szCs w:val="28"/>
        </w:rPr>
        <w:t xml:space="preserve">Гражданский служащий, </w:t>
      </w:r>
      <w:r w:rsidR="0013190F" w:rsidRPr="00B47579">
        <w:rPr>
          <w:rFonts w:eastAsiaTheme="minorHAnsi"/>
          <w:sz w:val="28"/>
          <w:szCs w:val="28"/>
          <w:lang w:eastAsia="en-US"/>
        </w:rPr>
        <w:t xml:space="preserve">изъявивший желание участвовать в </w:t>
      </w:r>
      <w:r w:rsidR="0013190F" w:rsidRPr="00B47579">
        <w:rPr>
          <w:sz w:val="28"/>
          <w:szCs w:val="28"/>
        </w:rPr>
        <w:t>процедуре оценки профессионального уровня кандидата на замещение вакантной должности гражданской службы в Управлении</w:t>
      </w:r>
      <w:r w:rsidRPr="00B47579">
        <w:rPr>
          <w:sz w:val="28"/>
          <w:szCs w:val="28"/>
        </w:rPr>
        <w:t>, в котором он замещает должность гражданской службы, подает заявление на имя представителя нанимателя.</w:t>
      </w:r>
      <w:r w:rsidR="00CD119E" w:rsidRPr="00B47579">
        <w:rPr>
          <w:sz w:val="28"/>
          <w:szCs w:val="28"/>
        </w:rPr>
        <w:t xml:space="preserve"> </w:t>
      </w:r>
    </w:p>
    <w:p w:rsidR="00CD119E" w:rsidRPr="0047720F" w:rsidRDefault="00273E04" w:rsidP="0047720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47579">
        <w:rPr>
          <w:sz w:val="28"/>
          <w:szCs w:val="28"/>
        </w:rPr>
        <w:t xml:space="preserve">Гражданский служащий, </w:t>
      </w:r>
      <w:r w:rsidRPr="00B47579">
        <w:rPr>
          <w:rFonts w:eastAsiaTheme="minorHAnsi"/>
          <w:sz w:val="28"/>
          <w:szCs w:val="28"/>
          <w:lang w:eastAsia="en-US"/>
        </w:rPr>
        <w:t xml:space="preserve">изъявивший желание участвовать в </w:t>
      </w:r>
      <w:r w:rsidRPr="00B47579">
        <w:rPr>
          <w:sz w:val="28"/>
          <w:szCs w:val="28"/>
        </w:rPr>
        <w:t>процедуре оценки профессионального уровня кандидата на замещение</w:t>
      </w:r>
      <w:r w:rsidR="000A3BAD">
        <w:rPr>
          <w:sz w:val="28"/>
          <w:szCs w:val="28"/>
        </w:rPr>
        <w:t xml:space="preserve"> </w:t>
      </w:r>
      <w:r w:rsidRPr="00B47579">
        <w:rPr>
          <w:sz w:val="28"/>
          <w:szCs w:val="28"/>
        </w:rPr>
        <w:t>вакантной должности гражданской службы в Управлении</w:t>
      </w:r>
      <w:r w:rsidR="007E565D" w:rsidRPr="00B47579">
        <w:rPr>
          <w:sz w:val="28"/>
          <w:szCs w:val="28"/>
        </w:rPr>
        <w:t xml:space="preserve">, замещающий должность гражданской службы в ином государственном органе, представляет в Управление заявление на имя представителя нанимателя и заполненную, подписанную им и заверенную кадровой службой государственного органа, в котором гражданский служащий замещает должность гражданской службы, </w:t>
      </w:r>
      <w:r w:rsidR="007E565D" w:rsidRPr="00B47579">
        <w:rPr>
          <w:bCs/>
          <w:sz w:val="28"/>
          <w:szCs w:val="28"/>
        </w:rPr>
        <w:t xml:space="preserve">анкету по форме, </w:t>
      </w:r>
      <w:r w:rsidR="00CD119E" w:rsidRPr="00B47579">
        <w:rPr>
          <w:bCs/>
          <w:sz w:val="28"/>
          <w:szCs w:val="28"/>
        </w:rPr>
        <w:t xml:space="preserve">утвержденной </w:t>
      </w:r>
      <w:r w:rsidR="00166065" w:rsidRPr="00166065">
        <w:rPr>
          <w:bCs/>
          <w:sz w:val="28"/>
          <w:szCs w:val="28"/>
        </w:rPr>
        <w:t xml:space="preserve">Указом Президента Российской Федерации от 10 октября 2024 г. № </w:t>
      </w:r>
      <w:r w:rsidR="00166065">
        <w:rPr>
          <w:bCs/>
          <w:sz w:val="28"/>
          <w:szCs w:val="28"/>
        </w:rPr>
        <w:t>870</w:t>
      </w:r>
      <w:r w:rsidR="00166065" w:rsidRPr="00B47579">
        <w:rPr>
          <w:bCs/>
          <w:sz w:val="28"/>
          <w:szCs w:val="28"/>
        </w:rPr>
        <w:t xml:space="preserve"> </w:t>
      </w:r>
      <w:hyperlink r:id="rId10" w:history="1"/>
      <w:hyperlink r:id="rId11" w:history="1"/>
      <w:r w:rsidR="00166065" w:rsidRPr="00B47579">
        <w:rPr>
          <w:bCs/>
          <w:sz w:val="28"/>
          <w:szCs w:val="28"/>
        </w:rPr>
        <w:t>с фотографией</w:t>
      </w:r>
      <w:r w:rsidR="00CD119E" w:rsidRPr="00B47579">
        <w:rPr>
          <w:bCs/>
          <w:sz w:val="28"/>
          <w:szCs w:val="28"/>
        </w:rPr>
        <w:t>.</w:t>
      </w:r>
    </w:p>
    <w:p w:rsidR="007E565D" w:rsidRDefault="007E565D" w:rsidP="00CD119E">
      <w:pPr>
        <w:autoSpaceDE w:val="0"/>
        <w:autoSpaceDN w:val="0"/>
        <w:adjustRightInd w:val="0"/>
        <w:ind w:firstLine="709"/>
        <w:jc w:val="both"/>
        <w:rPr>
          <w:iCs/>
          <w:sz w:val="28"/>
          <w:szCs w:val="28"/>
        </w:rPr>
      </w:pPr>
      <w:r w:rsidRPr="00B47579">
        <w:rPr>
          <w:sz w:val="28"/>
          <w:szCs w:val="28"/>
        </w:rPr>
        <w:t xml:space="preserve">На гражданскую службу вправе поступать граждане Российской Федерации, достигшие возраста 18 лет, владеющие государственным языком Российской Федерации и соответствующие квалификационным требованиям к вакантной должности гражданской службы, установленным </w:t>
      </w:r>
      <w:r w:rsidR="00222112" w:rsidRPr="00B47579">
        <w:rPr>
          <w:sz w:val="28"/>
          <w:szCs w:val="28"/>
        </w:rPr>
        <w:t xml:space="preserve">Законом </w:t>
      </w:r>
      <w:r w:rsidRPr="00B47579">
        <w:rPr>
          <w:iCs/>
          <w:sz w:val="28"/>
          <w:szCs w:val="28"/>
        </w:rPr>
        <w:t>№</w:t>
      </w:r>
      <w:r w:rsidR="00CD119E" w:rsidRPr="00B47579">
        <w:rPr>
          <w:iCs/>
          <w:sz w:val="28"/>
          <w:szCs w:val="28"/>
        </w:rPr>
        <w:t xml:space="preserve"> </w:t>
      </w:r>
      <w:r w:rsidRPr="00B47579">
        <w:rPr>
          <w:iCs/>
          <w:sz w:val="28"/>
          <w:szCs w:val="28"/>
        </w:rPr>
        <w:t>79-ФЗ</w:t>
      </w:r>
      <w:r w:rsidR="00F45938" w:rsidRPr="00B47579">
        <w:rPr>
          <w:iCs/>
          <w:sz w:val="28"/>
          <w:szCs w:val="28"/>
        </w:rPr>
        <w:t>.</w:t>
      </w:r>
    </w:p>
    <w:p w:rsidR="008F6AED" w:rsidRPr="00ED7055" w:rsidRDefault="002B70AA" w:rsidP="008F6AED">
      <w:pPr>
        <w:ind w:firstLine="709"/>
        <w:jc w:val="both"/>
        <w:rPr>
          <w:sz w:val="28"/>
          <w:szCs w:val="28"/>
          <w:u w:val="single"/>
        </w:rPr>
      </w:pPr>
      <w:r w:rsidRPr="00ED7055">
        <w:rPr>
          <w:sz w:val="28"/>
          <w:szCs w:val="28"/>
          <w:u w:val="single"/>
        </w:rPr>
        <w:t>Начало п</w:t>
      </w:r>
      <w:r w:rsidR="008F6AED" w:rsidRPr="00ED7055">
        <w:rPr>
          <w:sz w:val="28"/>
          <w:szCs w:val="28"/>
          <w:u w:val="single"/>
        </w:rPr>
        <w:t>рием</w:t>
      </w:r>
      <w:r w:rsidRPr="00ED7055">
        <w:rPr>
          <w:sz w:val="28"/>
          <w:szCs w:val="28"/>
          <w:u w:val="single"/>
        </w:rPr>
        <w:t>а</w:t>
      </w:r>
      <w:r w:rsidR="008F6AED" w:rsidRPr="00ED7055">
        <w:rPr>
          <w:sz w:val="28"/>
          <w:szCs w:val="28"/>
          <w:u w:val="single"/>
        </w:rPr>
        <w:t xml:space="preserve"> документов</w:t>
      </w:r>
      <w:r w:rsidR="00823EE7" w:rsidRPr="00ED7055">
        <w:rPr>
          <w:sz w:val="28"/>
          <w:szCs w:val="28"/>
          <w:u w:val="single"/>
        </w:rPr>
        <w:t xml:space="preserve"> </w:t>
      </w:r>
      <w:r w:rsidR="00D211CC">
        <w:rPr>
          <w:sz w:val="28"/>
          <w:szCs w:val="28"/>
          <w:u w:val="single"/>
        </w:rPr>
        <w:t>–</w:t>
      </w:r>
      <w:r w:rsidR="005B0440" w:rsidRPr="00ED7055">
        <w:rPr>
          <w:sz w:val="28"/>
          <w:szCs w:val="28"/>
          <w:u w:val="single"/>
        </w:rPr>
        <w:t xml:space="preserve"> </w:t>
      </w:r>
      <w:r w:rsidR="000703A8">
        <w:rPr>
          <w:sz w:val="28"/>
          <w:szCs w:val="28"/>
          <w:u w:val="single"/>
        </w:rPr>
        <w:t>29</w:t>
      </w:r>
      <w:r w:rsidR="001173F6">
        <w:rPr>
          <w:sz w:val="28"/>
          <w:szCs w:val="28"/>
          <w:u w:val="single"/>
        </w:rPr>
        <w:t xml:space="preserve"> </w:t>
      </w:r>
      <w:r w:rsidR="00097A43">
        <w:rPr>
          <w:sz w:val="28"/>
          <w:szCs w:val="28"/>
          <w:u w:val="single"/>
        </w:rPr>
        <w:t>октября</w:t>
      </w:r>
      <w:r w:rsidR="00964330" w:rsidRPr="00ED7055">
        <w:rPr>
          <w:sz w:val="28"/>
          <w:szCs w:val="28"/>
          <w:u w:val="single"/>
        </w:rPr>
        <w:t xml:space="preserve"> 202</w:t>
      </w:r>
      <w:r w:rsidR="00403AD9">
        <w:rPr>
          <w:sz w:val="28"/>
          <w:szCs w:val="28"/>
          <w:u w:val="single"/>
        </w:rPr>
        <w:t>4</w:t>
      </w:r>
      <w:r w:rsidR="00964330" w:rsidRPr="00ED7055">
        <w:rPr>
          <w:sz w:val="28"/>
          <w:szCs w:val="28"/>
          <w:u w:val="single"/>
        </w:rPr>
        <w:t xml:space="preserve"> г.</w:t>
      </w:r>
      <w:r w:rsidRPr="00ED7055">
        <w:rPr>
          <w:sz w:val="28"/>
          <w:szCs w:val="28"/>
          <w:u w:val="single"/>
        </w:rPr>
        <w:t xml:space="preserve">, окончание приема документов – </w:t>
      </w:r>
      <w:r w:rsidR="000703A8">
        <w:rPr>
          <w:sz w:val="28"/>
          <w:szCs w:val="28"/>
          <w:u w:val="single"/>
        </w:rPr>
        <w:t>31</w:t>
      </w:r>
      <w:r w:rsidR="00097A43">
        <w:rPr>
          <w:sz w:val="28"/>
          <w:szCs w:val="28"/>
          <w:u w:val="single"/>
        </w:rPr>
        <w:t xml:space="preserve"> октября</w:t>
      </w:r>
      <w:r w:rsidRPr="00ED7055">
        <w:rPr>
          <w:sz w:val="28"/>
          <w:szCs w:val="28"/>
          <w:u w:val="single"/>
        </w:rPr>
        <w:t xml:space="preserve"> 202</w:t>
      </w:r>
      <w:r w:rsidR="000A3BAD">
        <w:rPr>
          <w:sz w:val="28"/>
          <w:szCs w:val="28"/>
          <w:u w:val="single"/>
        </w:rPr>
        <w:t>4</w:t>
      </w:r>
      <w:r w:rsidRPr="00ED7055">
        <w:rPr>
          <w:sz w:val="28"/>
          <w:szCs w:val="28"/>
          <w:u w:val="single"/>
        </w:rPr>
        <w:t xml:space="preserve"> г.</w:t>
      </w:r>
    </w:p>
    <w:p w:rsidR="008F6AED" w:rsidRPr="001D3FFA" w:rsidRDefault="008F6AED" w:rsidP="008F6AED">
      <w:pPr>
        <w:ind w:firstLine="709"/>
        <w:jc w:val="both"/>
        <w:rPr>
          <w:sz w:val="28"/>
          <w:szCs w:val="28"/>
        </w:rPr>
      </w:pPr>
      <w:r w:rsidRPr="001D3FFA">
        <w:rPr>
          <w:sz w:val="28"/>
          <w:szCs w:val="28"/>
        </w:rPr>
        <w:t>Документы</w:t>
      </w:r>
      <w:r>
        <w:rPr>
          <w:sz w:val="28"/>
          <w:szCs w:val="28"/>
        </w:rPr>
        <w:t xml:space="preserve"> </w:t>
      </w:r>
      <w:r w:rsidRPr="001D3FFA">
        <w:rPr>
          <w:sz w:val="28"/>
          <w:szCs w:val="28"/>
        </w:rPr>
        <w:t xml:space="preserve">можно представить лично </w:t>
      </w:r>
      <w:r w:rsidRPr="00CB46B0">
        <w:rPr>
          <w:sz w:val="28"/>
          <w:szCs w:val="28"/>
        </w:rPr>
        <w:t xml:space="preserve">ежедневно в рабочие дни с </w:t>
      </w:r>
      <w:r w:rsidR="00B47579">
        <w:rPr>
          <w:sz w:val="28"/>
          <w:szCs w:val="28"/>
        </w:rPr>
        <w:t>8</w:t>
      </w:r>
      <w:r w:rsidRPr="00CB46B0">
        <w:rPr>
          <w:sz w:val="28"/>
          <w:szCs w:val="28"/>
        </w:rPr>
        <w:t>.00 до 17.</w:t>
      </w:r>
      <w:r>
        <w:rPr>
          <w:sz w:val="28"/>
          <w:szCs w:val="28"/>
        </w:rPr>
        <w:t>00</w:t>
      </w:r>
      <w:r w:rsidRPr="00CB46B0">
        <w:rPr>
          <w:sz w:val="28"/>
          <w:szCs w:val="28"/>
        </w:rPr>
        <w:t xml:space="preserve"> (в пятницу – до 16.</w:t>
      </w:r>
      <w:r>
        <w:rPr>
          <w:sz w:val="28"/>
          <w:szCs w:val="28"/>
        </w:rPr>
        <w:t>00</w:t>
      </w:r>
      <w:r w:rsidRPr="00CB46B0">
        <w:rPr>
          <w:sz w:val="28"/>
          <w:szCs w:val="28"/>
        </w:rPr>
        <w:t>)</w:t>
      </w:r>
      <w:r w:rsidRPr="001D3FFA">
        <w:rPr>
          <w:sz w:val="28"/>
          <w:szCs w:val="28"/>
        </w:rPr>
        <w:t>, по</w:t>
      </w:r>
      <w:r>
        <w:rPr>
          <w:sz w:val="28"/>
          <w:szCs w:val="28"/>
        </w:rPr>
        <w:t xml:space="preserve"> адресу:</w:t>
      </w:r>
      <w:r w:rsidR="00E94582">
        <w:rPr>
          <w:sz w:val="28"/>
          <w:szCs w:val="28"/>
        </w:rPr>
        <w:t xml:space="preserve"> </w:t>
      </w:r>
      <w:r w:rsidR="00B47579">
        <w:rPr>
          <w:sz w:val="28"/>
          <w:szCs w:val="28"/>
        </w:rPr>
        <w:t>248009</w:t>
      </w:r>
      <w:r w:rsidRPr="001D3FFA">
        <w:rPr>
          <w:sz w:val="28"/>
          <w:szCs w:val="28"/>
        </w:rPr>
        <w:t xml:space="preserve">, </w:t>
      </w:r>
      <w:r w:rsidR="00B47579">
        <w:rPr>
          <w:sz w:val="28"/>
          <w:szCs w:val="28"/>
        </w:rPr>
        <w:t>г. Калуга,</w:t>
      </w:r>
      <w:r w:rsidRPr="002F057A">
        <w:rPr>
          <w:sz w:val="28"/>
          <w:szCs w:val="28"/>
        </w:rPr>
        <w:t xml:space="preserve"> </w:t>
      </w:r>
      <w:proofErr w:type="spellStart"/>
      <w:r w:rsidR="00B47579">
        <w:rPr>
          <w:sz w:val="28"/>
          <w:szCs w:val="28"/>
        </w:rPr>
        <w:t>Грабцевское</w:t>
      </w:r>
      <w:proofErr w:type="spellEnd"/>
      <w:r w:rsidR="00B47579">
        <w:rPr>
          <w:sz w:val="28"/>
          <w:szCs w:val="28"/>
        </w:rPr>
        <w:t xml:space="preserve"> шоссе</w:t>
      </w:r>
      <w:r w:rsidRPr="002F057A">
        <w:rPr>
          <w:sz w:val="28"/>
          <w:szCs w:val="28"/>
        </w:rPr>
        <w:t xml:space="preserve">, д. </w:t>
      </w:r>
      <w:r w:rsidR="00B47579">
        <w:rPr>
          <w:sz w:val="28"/>
          <w:szCs w:val="28"/>
        </w:rPr>
        <w:t>39</w:t>
      </w:r>
      <w:r w:rsidRPr="002F057A">
        <w:rPr>
          <w:sz w:val="28"/>
          <w:szCs w:val="28"/>
        </w:rPr>
        <w:t xml:space="preserve">, кабинет № </w:t>
      </w:r>
      <w:r w:rsidR="00B47579">
        <w:rPr>
          <w:sz w:val="28"/>
          <w:szCs w:val="28"/>
        </w:rPr>
        <w:t>118</w:t>
      </w:r>
      <w:r w:rsidRPr="002F057A">
        <w:rPr>
          <w:sz w:val="28"/>
          <w:szCs w:val="28"/>
        </w:rPr>
        <w:t xml:space="preserve">, </w:t>
      </w:r>
      <w:r w:rsidRPr="001D3FFA">
        <w:rPr>
          <w:sz w:val="28"/>
          <w:szCs w:val="28"/>
        </w:rPr>
        <w:t xml:space="preserve">в </w:t>
      </w:r>
      <w:r>
        <w:rPr>
          <w:sz w:val="28"/>
          <w:szCs w:val="28"/>
        </w:rPr>
        <w:t>о</w:t>
      </w:r>
      <w:r w:rsidRPr="001D3FFA">
        <w:rPr>
          <w:sz w:val="28"/>
          <w:szCs w:val="28"/>
        </w:rPr>
        <w:t xml:space="preserve">тдел государственной гражданской службы и кадров. </w:t>
      </w:r>
    </w:p>
    <w:p w:rsidR="008F6AED" w:rsidRPr="001D3FFA" w:rsidRDefault="00222112" w:rsidP="008F6AED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Контактные лица</w:t>
      </w:r>
      <w:r w:rsidR="008F6AED" w:rsidRPr="001D3FFA">
        <w:rPr>
          <w:sz w:val="28"/>
          <w:szCs w:val="28"/>
        </w:rPr>
        <w:t>:</w:t>
      </w:r>
    </w:p>
    <w:p w:rsidR="002B70AA" w:rsidRDefault="002572C0" w:rsidP="002B70AA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Андрианова Елена Юрьевна –</w:t>
      </w:r>
      <w:r w:rsidR="005721AE">
        <w:rPr>
          <w:sz w:val="28"/>
          <w:szCs w:val="28"/>
        </w:rPr>
        <w:t xml:space="preserve"> </w:t>
      </w:r>
      <w:r w:rsidR="002B70AA" w:rsidRPr="001D3FFA">
        <w:rPr>
          <w:sz w:val="28"/>
          <w:szCs w:val="28"/>
        </w:rPr>
        <w:t>начальник</w:t>
      </w:r>
      <w:r w:rsidR="002B70AA">
        <w:rPr>
          <w:sz w:val="28"/>
          <w:szCs w:val="28"/>
        </w:rPr>
        <w:t xml:space="preserve"> о</w:t>
      </w:r>
      <w:r w:rsidR="002B70AA" w:rsidRPr="001D3FFA">
        <w:rPr>
          <w:sz w:val="28"/>
          <w:szCs w:val="28"/>
        </w:rPr>
        <w:t xml:space="preserve">тдела государственной гражданской службы и кадров, тел. </w:t>
      </w:r>
      <w:r w:rsidR="002B70AA" w:rsidRPr="002F057A">
        <w:rPr>
          <w:sz w:val="28"/>
          <w:szCs w:val="28"/>
        </w:rPr>
        <w:t>(4</w:t>
      </w:r>
      <w:r w:rsidR="00B47579">
        <w:rPr>
          <w:sz w:val="28"/>
          <w:szCs w:val="28"/>
        </w:rPr>
        <w:t>842</w:t>
      </w:r>
      <w:r w:rsidR="002B70AA" w:rsidRPr="002F057A">
        <w:rPr>
          <w:sz w:val="28"/>
          <w:szCs w:val="28"/>
        </w:rPr>
        <w:t>)</w:t>
      </w:r>
      <w:r w:rsidR="00234CF2" w:rsidRPr="00234CF2">
        <w:rPr>
          <w:sz w:val="28"/>
          <w:szCs w:val="28"/>
        </w:rPr>
        <w:t xml:space="preserve"> </w:t>
      </w:r>
      <w:r w:rsidR="00A07927">
        <w:rPr>
          <w:sz w:val="28"/>
          <w:szCs w:val="28"/>
        </w:rPr>
        <w:t>719-774.</w:t>
      </w:r>
    </w:p>
    <w:p w:rsidR="00197043" w:rsidRPr="00281C6C" w:rsidRDefault="00230BE1" w:rsidP="00230BE1">
      <w:pPr>
        <w:pStyle w:val="ConsPlusNormal"/>
        <w:widowControl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72C0">
        <w:rPr>
          <w:rFonts w:ascii="Times New Roman" w:hAnsi="Times New Roman" w:cs="Times New Roman"/>
          <w:sz w:val="28"/>
          <w:szCs w:val="28"/>
        </w:rPr>
        <w:t xml:space="preserve">Предполагаемая дата </w:t>
      </w:r>
      <w:r w:rsidR="001F2D95" w:rsidRPr="002572C0">
        <w:rPr>
          <w:rFonts w:ascii="Times New Roman" w:hAnsi="Times New Roman" w:cs="Times New Roman"/>
          <w:sz w:val="28"/>
          <w:szCs w:val="28"/>
        </w:rPr>
        <w:t xml:space="preserve">и время </w:t>
      </w:r>
      <w:r w:rsidRPr="002572C0">
        <w:rPr>
          <w:rFonts w:ascii="Times New Roman" w:hAnsi="Times New Roman" w:cs="Times New Roman"/>
          <w:sz w:val="28"/>
          <w:szCs w:val="28"/>
        </w:rPr>
        <w:t xml:space="preserve">проведения </w:t>
      </w:r>
      <w:r w:rsidR="00060A10" w:rsidRPr="002572C0">
        <w:rPr>
          <w:rFonts w:ascii="Times New Roman" w:hAnsi="Times New Roman" w:cs="Times New Roman"/>
          <w:sz w:val="28"/>
          <w:szCs w:val="28"/>
        </w:rPr>
        <w:t>оценки профессионального уровня</w:t>
      </w:r>
      <w:r w:rsidR="00197043" w:rsidRPr="002572C0">
        <w:rPr>
          <w:rFonts w:ascii="Times New Roman" w:hAnsi="Times New Roman" w:cs="Times New Roman"/>
          <w:sz w:val="28"/>
          <w:szCs w:val="28"/>
        </w:rPr>
        <w:t>:</w:t>
      </w:r>
      <w:r w:rsidR="00273E04" w:rsidRPr="002572C0">
        <w:rPr>
          <w:rFonts w:ascii="Times New Roman" w:hAnsi="Times New Roman" w:cs="Times New Roman"/>
          <w:sz w:val="28"/>
          <w:szCs w:val="28"/>
        </w:rPr>
        <w:t xml:space="preserve"> </w:t>
      </w:r>
      <w:r w:rsidR="000703A8">
        <w:rPr>
          <w:rFonts w:ascii="Times New Roman" w:hAnsi="Times New Roman" w:cs="Times New Roman"/>
          <w:sz w:val="28"/>
          <w:szCs w:val="28"/>
          <w:u w:val="single"/>
        </w:rPr>
        <w:t>02 ноября</w:t>
      </w:r>
      <w:r w:rsidR="00281C6C" w:rsidRPr="00ED7055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164AFC" w:rsidRPr="00ED7055">
        <w:rPr>
          <w:rFonts w:ascii="Times New Roman" w:hAnsi="Times New Roman" w:cs="Times New Roman"/>
          <w:sz w:val="28"/>
          <w:szCs w:val="28"/>
          <w:u w:val="single"/>
        </w:rPr>
        <w:t>20</w:t>
      </w:r>
      <w:r w:rsidR="000B19B5" w:rsidRPr="00ED7055">
        <w:rPr>
          <w:rFonts w:ascii="Times New Roman" w:hAnsi="Times New Roman" w:cs="Times New Roman"/>
          <w:sz w:val="28"/>
          <w:szCs w:val="28"/>
          <w:u w:val="single"/>
        </w:rPr>
        <w:t>2</w:t>
      </w:r>
      <w:r w:rsidR="00823A9B">
        <w:rPr>
          <w:rFonts w:ascii="Times New Roman" w:hAnsi="Times New Roman" w:cs="Times New Roman"/>
          <w:sz w:val="28"/>
          <w:szCs w:val="28"/>
          <w:u w:val="single"/>
        </w:rPr>
        <w:t>4</w:t>
      </w:r>
      <w:r w:rsidR="00164AFC" w:rsidRPr="00ED7055">
        <w:rPr>
          <w:rFonts w:ascii="Times New Roman" w:hAnsi="Times New Roman" w:cs="Times New Roman"/>
          <w:sz w:val="28"/>
          <w:szCs w:val="28"/>
          <w:u w:val="single"/>
        </w:rPr>
        <w:t xml:space="preserve"> г. </w:t>
      </w:r>
      <w:r w:rsidR="001F2D95" w:rsidRPr="00ED7055">
        <w:rPr>
          <w:rFonts w:ascii="Times New Roman" w:hAnsi="Times New Roman" w:cs="Times New Roman"/>
          <w:sz w:val="28"/>
          <w:szCs w:val="28"/>
          <w:u w:val="single"/>
        </w:rPr>
        <w:t>в 1</w:t>
      </w:r>
      <w:r w:rsidR="002572C0" w:rsidRPr="00ED7055">
        <w:rPr>
          <w:rFonts w:ascii="Times New Roman" w:hAnsi="Times New Roman" w:cs="Times New Roman"/>
          <w:sz w:val="28"/>
          <w:szCs w:val="28"/>
          <w:u w:val="single"/>
        </w:rPr>
        <w:t>0</w:t>
      </w:r>
      <w:r w:rsidR="001F2D95" w:rsidRPr="00ED7055">
        <w:rPr>
          <w:rFonts w:ascii="Times New Roman" w:hAnsi="Times New Roman" w:cs="Times New Roman"/>
          <w:sz w:val="28"/>
          <w:szCs w:val="28"/>
          <w:u w:val="single"/>
        </w:rPr>
        <w:t>.00 ч.</w:t>
      </w:r>
      <w:r w:rsidR="001F2D95" w:rsidRPr="002572C0">
        <w:rPr>
          <w:rFonts w:ascii="Times New Roman" w:hAnsi="Times New Roman" w:cs="Times New Roman"/>
          <w:sz w:val="28"/>
          <w:szCs w:val="28"/>
        </w:rPr>
        <w:t xml:space="preserve"> </w:t>
      </w:r>
      <w:r w:rsidR="00060A10" w:rsidRPr="002572C0">
        <w:rPr>
          <w:rFonts w:ascii="Times New Roman" w:hAnsi="Times New Roman" w:cs="Times New Roman"/>
          <w:sz w:val="28"/>
          <w:szCs w:val="28"/>
        </w:rPr>
        <w:t xml:space="preserve">– тестирование и </w:t>
      </w:r>
      <w:r w:rsidR="00197043" w:rsidRPr="002572C0">
        <w:rPr>
          <w:rFonts w:ascii="Times New Roman" w:hAnsi="Times New Roman" w:cs="Times New Roman"/>
          <w:sz w:val="28"/>
          <w:szCs w:val="28"/>
        </w:rPr>
        <w:t>индивидуальное собеседование</w:t>
      </w:r>
      <w:r w:rsidR="00C92C54" w:rsidRPr="002572C0">
        <w:rPr>
          <w:rFonts w:ascii="Times New Roman" w:hAnsi="Times New Roman" w:cs="Times New Roman"/>
          <w:sz w:val="28"/>
          <w:szCs w:val="28"/>
        </w:rPr>
        <w:t>.</w:t>
      </w:r>
    </w:p>
    <w:p w:rsidR="00611D88" w:rsidRPr="00CB46B0" w:rsidRDefault="00611D88" w:rsidP="00611D8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B46B0">
        <w:rPr>
          <w:sz w:val="28"/>
          <w:szCs w:val="28"/>
        </w:rPr>
        <w:t xml:space="preserve">Место проведения </w:t>
      </w:r>
      <w:r w:rsidR="001F2D95">
        <w:rPr>
          <w:sz w:val="28"/>
          <w:szCs w:val="28"/>
        </w:rPr>
        <w:t xml:space="preserve">тестирования и </w:t>
      </w:r>
      <w:r w:rsidR="001F2D95" w:rsidRPr="000B19B5">
        <w:rPr>
          <w:sz w:val="28"/>
          <w:szCs w:val="28"/>
        </w:rPr>
        <w:t>индивидуально</w:t>
      </w:r>
      <w:r w:rsidR="001F2D95">
        <w:rPr>
          <w:sz w:val="28"/>
          <w:szCs w:val="28"/>
        </w:rPr>
        <w:t>го</w:t>
      </w:r>
      <w:r w:rsidR="001F2D95" w:rsidRPr="000B19B5">
        <w:rPr>
          <w:sz w:val="28"/>
          <w:szCs w:val="28"/>
        </w:rPr>
        <w:t xml:space="preserve"> собеседовани</w:t>
      </w:r>
      <w:r w:rsidR="001F2D95">
        <w:rPr>
          <w:sz w:val="28"/>
          <w:szCs w:val="28"/>
        </w:rPr>
        <w:t>я</w:t>
      </w:r>
      <w:r>
        <w:rPr>
          <w:sz w:val="28"/>
          <w:szCs w:val="28"/>
        </w:rPr>
        <w:t xml:space="preserve">: </w:t>
      </w:r>
      <w:r w:rsidR="00B47579">
        <w:rPr>
          <w:sz w:val="28"/>
          <w:szCs w:val="28"/>
        </w:rPr>
        <w:t>248009</w:t>
      </w:r>
      <w:r w:rsidRPr="00CB46B0">
        <w:rPr>
          <w:sz w:val="28"/>
          <w:szCs w:val="28"/>
        </w:rPr>
        <w:t>,</w:t>
      </w:r>
      <w:r w:rsidR="00DC403C">
        <w:rPr>
          <w:sz w:val="28"/>
          <w:szCs w:val="28"/>
        </w:rPr>
        <w:t xml:space="preserve"> </w:t>
      </w:r>
      <w:r w:rsidR="00B47579">
        <w:rPr>
          <w:sz w:val="28"/>
          <w:szCs w:val="28"/>
        </w:rPr>
        <w:t>г. Калуга</w:t>
      </w:r>
      <w:r>
        <w:rPr>
          <w:sz w:val="28"/>
          <w:szCs w:val="28"/>
        </w:rPr>
        <w:t>,</w:t>
      </w:r>
      <w:r w:rsidR="00823EE7">
        <w:rPr>
          <w:sz w:val="28"/>
          <w:szCs w:val="28"/>
        </w:rPr>
        <w:t xml:space="preserve"> </w:t>
      </w:r>
      <w:proofErr w:type="spellStart"/>
      <w:r w:rsidR="00B47579">
        <w:rPr>
          <w:sz w:val="28"/>
          <w:szCs w:val="28"/>
        </w:rPr>
        <w:t>Грабцевское</w:t>
      </w:r>
      <w:proofErr w:type="spellEnd"/>
      <w:r w:rsidR="00B47579">
        <w:rPr>
          <w:sz w:val="28"/>
          <w:szCs w:val="28"/>
        </w:rPr>
        <w:t xml:space="preserve"> шоссе</w:t>
      </w:r>
      <w:r>
        <w:rPr>
          <w:sz w:val="28"/>
          <w:szCs w:val="28"/>
        </w:rPr>
        <w:t xml:space="preserve">, </w:t>
      </w:r>
      <w:r w:rsidR="00234CF2">
        <w:rPr>
          <w:sz w:val="28"/>
          <w:szCs w:val="28"/>
        </w:rPr>
        <w:t>д.</w:t>
      </w:r>
      <w:r w:rsidR="00B47579">
        <w:rPr>
          <w:sz w:val="28"/>
          <w:szCs w:val="28"/>
        </w:rPr>
        <w:t>39</w:t>
      </w:r>
      <w:r w:rsidRPr="00CB46B0">
        <w:rPr>
          <w:sz w:val="28"/>
          <w:szCs w:val="28"/>
        </w:rPr>
        <w:t xml:space="preserve">, Управление Федерального казначейства по </w:t>
      </w:r>
      <w:r w:rsidR="00B47579">
        <w:rPr>
          <w:sz w:val="28"/>
          <w:szCs w:val="28"/>
        </w:rPr>
        <w:t xml:space="preserve">Калужской </w:t>
      </w:r>
      <w:r w:rsidRPr="00CB46B0">
        <w:rPr>
          <w:sz w:val="28"/>
          <w:szCs w:val="28"/>
        </w:rPr>
        <w:t>области</w:t>
      </w:r>
      <w:bookmarkEnd w:id="0"/>
      <w:r w:rsidR="000A3BAD">
        <w:rPr>
          <w:sz w:val="28"/>
          <w:szCs w:val="28"/>
        </w:rPr>
        <w:t>, каб.337</w:t>
      </w:r>
      <w:r w:rsidR="00DD7E5E">
        <w:rPr>
          <w:sz w:val="28"/>
          <w:szCs w:val="28"/>
        </w:rPr>
        <w:t>.</w:t>
      </w:r>
      <w:bookmarkStart w:id="1" w:name="_GoBack"/>
      <w:bookmarkEnd w:id="1"/>
    </w:p>
    <w:sectPr w:rsidR="00611D88" w:rsidRPr="00CB46B0" w:rsidSect="0012194E">
      <w:headerReference w:type="even" r:id="rId12"/>
      <w:headerReference w:type="default" r:id="rId13"/>
      <w:footnotePr>
        <w:pos w:val="beneathText"/>
        <w:numFmt w:val="chicago"/>
      </w:footnotePr>
      <w:endnotePr>
        <w:numFmt w:val="chicago"/>
      </w:endnotePr>
      <w:pgSz w:w="11906" w:h="16838"/>
      <w:pgMar w:top="1304" w:right="851" w:bottom="1304" w:left="136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60DAC" w:rsidRDefault="00460DAC">
      <w:r>
        <w:separator/>
      </w:r>
    </w:p>
  </w:endnote>
  <w:endnote w:type="continuationSeparator" w:id="0">
    <w:p w:rsidR="00460DAC" w:rsidRDefault="00460D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60DAC" w:rsidRDefault="00460DAC">
      <w:r>
        <w:separator/>
      </w:r>
    </w:p>
  </w:footnote>
  <w:footnote w:type="continuationSeparator" w:id="0">
    <w:p w:rsidR="00460DAC" w:rsidRDefault="00460DA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60DAC" w:rsidRDefault="00460DAC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460DAC" w:rsidRDefault="00460DAC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60DAC" w:rsidRDefault="00460DAC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DD7E5E">
      <w:rPr>
        <w:rStyle w:val="a9"/>
        <w:noProof/>
      </w:rPr>
      <w:t>2</w:t>
    </w:r>
    <w:r>
      <w:rPr>
        <w:rStyle w:val="a9"/>
      </w:rPr>
      <w:fldChar w:fldCharType="end"/>
    </w:r>
  </w:p>
  <w:p w:rsidR="00460DAC" w:rsidRDefault="00460DAC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F65B66"/>
    <w:multiLevelType w:val="hybridMultilevel"/>
    <w:tmpl w:val="01184DE4"/>
    <w:lvl w:ilvl="0" w:tplc="978ECF16">
      <w:start w:val="1"/>
      <w:numFmt w:val="decimal"/>
      <w:lvlText w:val="%1."/>
      <w:lvlJc w:val="left"/>
      <w:pPr>
        <w:ind w:left="117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BB32693"/>
    <w:multiLevelType w:val="hybridMultilevel"/>
    <w:tmpl w:val="1A42D8E2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">
    <w:nsid w:val="31E43F40"/>
    <w:multiLevelType w:val="hybridMultilevel"/>
    <w:tmpl w:val="AF98E2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1837C3F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>
    <w:nsid w:val="41895B7F"/>
    <w:multiLevelType w:val="hybridMultilevel"/>
    <w:tmpl w:val="C1BE4F5A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294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4014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454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6174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614" w:hanging="360"/>
      </w:pPr>
      <w:rPr>
        <w:rFonts w:ascii="Wingdings" w:hAnsi="Wingdings" w:cs="Wingdings" w:hint="default"/>
      </w:rPr>
    </w:lvl>
  </w:abstractNum>
  <w:abstractNum w:abstractNumId="5">
    <w:nsid w:val="6BB95B9A"/>
    <w:multiLevelType w:val="hybridMultilevel"/>
    <w:tmpl w:val="71648298"/>
    <w:lvl w:ilvl="0" w:tplc="9202F8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7222517D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3"/>
  </w:num>
  <w:num w:numId="5">
    <w:abstractNumId w:val="0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activeWritingStyle w:appName="MSWord" w:lang="ru-RU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pos w:val="beneathText"/>
    <w:numFmt w:val="chicago"/>
    <w:footnote w:id="-1"/>
    <w:footnote w:id="0"/>
  </w:footnotePr>
  <w:endnotePr>
    <w:numFmt w:val="chicago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4A8C"/>
    <w:rsid w:val="00010684"/>
    <w:rsid w:val="0001653D"/>
    <w:rsid w:val="000167E9"/>
    <w:rsid w:val="00024D93"/>
    <w:rsid w:val="00026FFD"/>
    <w:rsid w:val="000275B2"/>
    <w:rsid w:val="00027675"/>
    <w:rsid w:val="00027B75"/>
    <w:rsid w:val="00033676"/>
    <w:rsid w:val="00036C2A"/>
    <w:rsid w:val="00041FDA"/>
    <w:rsid w:val="000430A4"/>
    <w:rsid w:val="000432DC"/>
    <w:rsid w:val="00045227"/>
    <w:rsid w:val="0004565F"/>
    <w:rsid w:val="00045D8E"/>
    <w:rsid w:val="000517BF"/>
    <w:rsid w:val="0005561F"/>
    <w:rsid w:val="00060A10"/>
    <w:rsid w:val="00063AD0"/>
    <w:rsid w:val="000703A8"/>
    <w:rsid w:val="00071EC2"/>
    <w:rsid w:val="000723B2"/>
    <w:rsid w:val="000741FD"/>
    <w:rsid w:val="0007579D"/>
    <w:rsid w:val="00076B70"/>
    <w:rsid w:val="000827FB"/>
    <w:rsid w:val="000842D1"/>
    <w:rsid w:val="0008727A"/>
    <w:rsid w:val="00090C61"/>
    <w:rsid w:val="000960E7"/>
    <w:rsid w:val="00097A43"/>
    <w:rsid w:val="000A0394"/>
    <w:rsid w:val="000A1F40"/>
    <w:rsid w:val="000A364D"/>
    <w:rsid w:val="000A3BAD"/>
    <w:rsid w:val="000A3DCD"/>
    <w:rsid w:val="000A54AC"/>
    <w:rsid w:val="000A60F0"/>
    <w:rsid w:val="000A665E"/>
    <w:rsid w:val="000A73D8"/>
    <w:rsid w:val="000B19B5"/>
    <w:rsid w:val="000B25A5"/>
    <w:rsid w:val="000B521D"/>
    <w:rsid w:val="000B5A05"/>
    <w:rsid w:val="000C05D3"/>
    <w:rsid w:val="000C5464"/>
    <w:rsid w:val="000C6037"/>
    <w:rsid w:val="000C6F42"/>
    <w:rsid w:val="000D1FA2"/>
    <w:rsid w:val="000D2800"/>
    <w:rsid w:val="000D3EB9"/>
    <w:rsid w:val="000D669E"/>
    <w:rsid w:val="000E102C"/>
    <w:rsid w:val="000E1288"/>
    <w:rsid w:val="000E1975"/>
    <w:rsid w:val="000E2011"/>
    <w:rsid w:val="000E24AC"/>
    <w:rsid w:val="000E7C43"/>
    <w:rsid w:val="000F0CA4"/>
    <w:rsid w:val="000F1866"/>
    <w:rsid w:val="000F1989"/>
    <w:rsid w:val="000F2590"/>
    <w:rsid w:val="000F5133"/>
    <w:rsid w:val="000F57AC"/>
    <w:rsid w:val="000F6956"/>
    <w:rsid w:val="000F788F"/>
    <w:rsid w:val="000F7B99"/>
    <w:rsid w:val="00100A71"/>
    <w:rsid w:val="00100EBE"/>
    <w:rsid w:val="00101496"/>
    <w:rsid w:val="00101E6B"/>
    <w:rsid w:val="00102321"/>
    <w:rsid w:val="0010620B"/>
    <w:rsid w:val="00107D82"/>
    <w:rsid w:val="00111647"/>
    <w:rsid w:val="00111BDD"/>
    <w:rsid w:val="0011238F"/>
    <w:rsid w:val="00112545"/>
    <w:rsid w:val="00113BB9"/>
    <w:rsid w:val="001145F4"/>
    <w:rsid w:val="00114AE7"/>
    <w:rsid w:val="00116BD3"/>
    <w:rsid w:val="00116C98"/>
    <w:rsid w:val="001173F6"/>
    <w:rsid w:val="001176FD"/>
    <w:rsid w:val="00117F14"/>
    <w:rsid w:val="00120225"/>
    <w:rsid w:val="001218F8"/>
    <w:rsid w:val="0012194E"/>
    <w:rsid w:val="00121CE0"/>
    <w:rsid w:val="0012321E"/>
    <w:rsid w:val="00126832"/>
    <w:rsid w:val="00126A3B"/>
    <w:rsid w:val="00130DA6"/>
    <w:rsid w:val="0013190F"/>
    <w:rsid w:val="00133880"/>
    <w:rsid w:val="00136A6C"/>
    <w:rsid w:val="00140921"/>
    <w:rsid w:val="0014121C"/>
    <w:rsid w:val="0014211A"/>
    <w:rsid w:val="0014331F"/>
    <w:rsid w:val="00144DCE"/>
    <w:rsid w:val="001455F4"/>
    <w:rsid w:val="00145FEA"/>
    <w:rsid w:val="00146CAA"/>
    <w:rsid w:val="00147226"/>
    <w:rsid w:val="00150DB3"/>
    <w:rsid w:val="00151B2B"/>
    <w:rsid w:val="00152F82"/>
    <w:rsid w:val="001543E1"/>
    <w:rsid w:val="0015567A"/>
    <w:rsid w:val="001611C3"/>
    <w:rsid w:val="00164AFC"/>
    <w:rsid w:val="00166065"/>
    <w:rsid w:val="0017693D"/>
    <w:rsid w:val="001829A9"/>
    <w:rsid w:val="00184BEE"/>
    <w:rsid w:val="00185E07"/>
    <w:rsid w:val="00186678"/>
    <w:rsid w:val="0019079C"/>
    <w:rsid w:val="001909C7"/>
    <w:rsid w:val="00192025"/>
    <w:rsid w:val="00194AD3"/>
    <w:rsid w:val="001969A6"/>
    <w:rsid w:val="00197043"/>
    <w:rsid w:val="001A13FE"/>
    <w:rsid w:val="001A1A6A"/>
    <w:rsid w:val="001A2D08"/>
    <w:rsid w:val="001A5517"/>
    <w:rsid w:val="001A5AE0"/>
    <w:rsid w:val="001B199F"/>
    <w:rsid w:val="001B19E4"/>
    <w:rsid w:val="001B5CAB"/>
    <w:rsid w:val="001B66CC"/>
    <w:rsid w:val="001B757C"/>
    <w:rsid w:val="001C3484"/>
    <w:rsid w:val="001C3CBA"/>
    <w:rsid w:val="001C6612"/>
    <w:rsid w:val="001D1733"/>
    <w:rsid w:val="001D20A4"/>
    <w:rsid w:val="001D2A51"/>
    <w:rsid w:val="001D3FFA"/>
    <w:rsid w:val="001E212C"/>
    <w:rsid w:val="001E394A"/>
    <w:rsid w:val="001E4613"/>
    <w:rsid w:val="001E69A0"/>
    <w:rsid w:val="001E7EC2"/>
    <w:rsid w:val="001F1A24"/>
    <w:rsid w:val="001F203A"/>
    <w:rsid w:val="001F25E9"/>
    <w:rsid w:val="001F2D95"/>
    <w:rsid w:val="001F45C9"/>
    <w:rsid w:val="001F5E64"/>
    <w:rsid w:val="00201571"/>
    <w:rsid w:val="0020356A"/>
    <w:rsid w:val="00204B8D"/>
    <w:rsid w:val="0020515F"/>
    <w:rsid w:val="002058C8"/>
    <w:rsid w:val="00207DC7"/>
    <w:rsid w:val="002109CA"/>
    <w:rsid w:val="00214F06"/>
    <w:rsid w:val="0022195E"/>
    <w:rsid w:val="00222104"/>
    <w:rsid w:val="00222112"/>
    <w:rsid w:val="002255A8"/>
    <w:rsid w:val="00225880"/>
    <w:rsid w:val="00230BE1"/>
    <w:rsid w:val="00231AA8"/>
    <w:rsid w:val="00232643"/>
    <w:rsid w:val="00233448"/>
    <w:rsid w:val="00234CF2"/>
    <w:rsid w:val="00235F1F"/>
    <w:rsid w:val="0024075A"/>
    <w:rsid w:val="00241B35"/>
    <w:rsid w:val="002435D0"/>
    <w:rsid w:val="0024369F"/>
    <w:rsid w:val="002506CE"/>
    <w:rsid w:val="00253509"/>
    <w:rsid w:val="00256D71"/>
    <w:rsid w:val="002572C0"/>
    <w:rsid w:val="002638E1"/>
    <w:rsid w:val="0027166E"/>
    <w:rsid w:val="00272ACD"/>
    <w:rsid w:val="00272D1F"/>
    <w:rsid w:val="00273E04"/>
    <w:rsid w:val="00276383"/>
    <w:rsid w:val="00280F40"/>
    <w:rsid w:val="00281C6C"/>
    <w:rsid w:val="00287F2E"/>
    <w:rsid w:val="00290500"/>
    <w:rsid w:val="00292B70"/>
    <w:rsid w:val="00295ADE"/>
    <w:rsid w:val="00296A7C"/>
    <w:rsid w:val="002976D6"/>
    <w:rsid w:val="002A3BDF"/>
    <w:rsid w:val="002A5713"/>
    <w:rsid w:val="002A5886"/>
    <w:rsid w:val="002A5F8B"/>
    <w:rsid w:val="002A68B3"/>
    <w:rsid w:val="002B11EF"/>
    <w:rsid w:val="002B468B"/>
    <w:rsid w:val="002B481D"/>
    <w:rsid w:val="002B4E12"/>
    <w:rsid w:val="002B66D6"/>
    <w:rsid w:val="002B70AA"/>
    <w:rsid w:val="002C0EF6"/>
    <w:rsid w:val="002C318D"/>
    <w:rsid w:val="002C3A69"/>
    <w:rsid w:val="002C454D"/>
    <w:rsid w:val="002C4F89"/>
    <w:rsid w:val="002C548F"/>
    <w:rsid w:val="002C5E0C"/>
    <w:rsid w:val="002C7AEA"/>
    <w:rsid w:val="002C7B66"/>
    <w:rsid w:val="002D0273"/>
    <w:rsid w:val="002D11A7"/>
    <w:rsid w:val="002D23E3"/>
    <w:rsid w:val="002D4D18"/>
    <w:rsid w:val="002D67F5"/>
    <w:rsid w:val="002E084A"/>
    <w:rsid w:val="002E4075"/>
    <w:rsid w:val="002E5682"/>
    <w:rsid w:val="002E77F1"/>
    <w:rsid w:val="002F056C"/>
    <w:rsid w:val="002F2D9A"/>
    <w:rsid w:val="002F62F4"/>
    <w:rsid w:val="002F65CE"/>
    <w:rsid w:val="002F6BE3"/>
    <w:rsid w:val="0030163C"/>
    <w:rsid w:val="00303B99"/>
    <w:rsid w:val="00304D8A"/>
    <w:rsid w:val="0030511F"/>
    <w:rsid w:val="00305A84"/>
    <w:rsid w:val="0031061E"/>
    <w:rsid w:val="003121D7"/>
    <w:rsid w:val="00315D89"/>
    <w:rsid w:val="00316048"/>
    <w:rsid w:val="00317873"/>
    <w:rsid w:val="0032004E"/>
    <w:rsid w:val="0032028A"/>
    <w:rsid w:val="00320A8B"/>
    <w:rsid w:val="00320AF4"/>
    <w:rsid w:val="00320C8A"/>
    <w:rsid w:val="0032359E"/>
    <w:rsid w:val="00323C3D"/>
    <w:rsid w:val="003243CC"/>
    <w:rsid w:val="00324672"/>
    <w:rsid w:val="00325C85"/>
    <w:rsid w:val="00332BC2"/>
    <w:rsid w:val="00334474"/>
    <w:rsid w:val="00336096"/>
    <w:rsid w:val="00340039"/>
    <w:rsid w:val="003406CB"/>
    <w:rsid w:val="00342D4F"/>
    <w:rsid w:val="0034618D"/>
    <w:rsid w:val="003469AC"/>
    <w:rsid w:val="00346C7B"/>
    <w:rsid w:val="00355D2C"/>
    <w:rsid w:val="003566BD"/>
    <w:rsid w:val="00357CE6"/>
    <w:rsid w:val="00361068"/>
    <w:rsid w:val="0036242D"/>
    <w:rsid w:val="003625C4"/>
    <w:rsid w:val="003627F8"/>
    <w:rsid w:val="003630CD"/>
    <w:rsid w:val="0036504C"/>
    <w:rsid w:val="003657C0"/>
    <w:rsid w:val="00366A75"/>
    <w:rsid w:val="00367150"/>
    <w:rsid w:val="003672DB"/>
    <w:rsid w:val="003742AB"/>
    <w:rsid w:val="003802E9"/>
    <w:rsid w:val="00380E30"/>
    <w:rsid w:val="003828C8"/>
    <w:rsid w:val="00385957"/>
    <w:rsid w:val="003862BC"/>
    <w:rsid w:val="0038755C"/>
    <w:rsid w:val="003925F6"/>
    <w:rsid w:val="00394484"/>
    <w:rsid w:val="00397AFD"/>
    <w:rsid w:val="003A025F"/>
    <w:rsid w:val="003A0893"/>
    <w:rsid w:val="003A2B69"/>
    <w:rsid w:val="003A31FD"/>
    <w:rsid w:val="003B07E9"/>
    <w:rsid w:val="003B10C2"/>
    <w:rsid w:val="003B4F6A"/>
    <w:rsid w:val="003B688B"/>
    <w:rsid w:val="003C1CE8"/>
    <w:rsid w:val="003C688C"/>
    <w:rsid w:val="003D17FD"/>
    <w:rsid w:val="003D237D"/>
    <w:rsid w:val="003D37A8"/>
    <w:rsid w:val="003D557C"/>
    <w:rsid w:val="003D5F46"/>
    <w:rsid w:val="003E0E68"/>
    <w:rsid w:val="003E2804"/>
    <w:rsid w:val="003E2AC0"/>
    <w:rsid w:val="003E3138"/>
    <w:rsid w:val="003E3CE4"/>
    <w:rsid w:val="003E570A"/>
    <w:rsid w:val="003E724C"/>
    <w:rsid w:val="003F0FFE"/>
    <w:rsid w:val="003F2639"/>
    <w:rsid w:val="003F5643"/>
    <w:rsid w:val="003F68FB"/>
    <w:rsid w:val="003F740A"/>
    <w:rsid w:val="003F77AD"/>
    <w:rsid w:val="004016E5"/>
    <w:rsid w:val="00401F78"/>
    <w:rsid w:val="00402E4C"/>
    <w:rsid w:val="00402F69"/>
    <w:rsid w:val="00403AD9"/>
    <w:rsid w:val="00403F41"/>
    <w:rsid w:val="00404F7F"/>
    <w:rsid w:val="004054F8"/>
    <w:rsid w:val="00407F26"/>
    <w:rsid w:val="00413661"/>
    <w:rsid w:val="00414F34"/>
    <w:rsid w:val="00415376"/>
    <w:rsid w:val="00416D27"/>
    <w:rsid w:val="0042005F"/>
    <w:rsid w:val="004220BB"/>
    <w:rsid w:val="0042276F"/>
    <w:rsid w:val="0042298F"/>
    <w:rsid w:val="0042567E"/>
    <w:rsid w:val="004276E7"/>
    <w:rsid w:val="00430365"/>
    <w:rsid w:val="00430F6A"/>
    <w:rsid w:val="00431955"/>
    <w:rsid w:val="0043250D"/>
    <w:rsid w:val="00432952"/>
    <w:rsid w:val="00433DF8"/>
    <w:rsid w:val="004360F5"/>
    <w:rsid w:val="00437F1D"/>
    <w:rsid w:val="00442E23"/>
    <w:rsid w:val="00452851"/>
    <w:rsid w:val="00456E9B"/>
    <w:rsid w:val="004601D4"/>
    <w:rsid w:val="00460DAC"/>
    <w:rsid w:val="00461836"/>
    <w:rsid w:val="00464A19"/>
    <w:rsid w:val="00464D22"/>
    <w:rsid w:val="00467E77"/>
    <w:rsid w:val="00470845"/>
    <w:rsid w:val="00470C22"/>
    <w:rsid w:val="0047177A"/>
    <w:rsid w:val="00475B20"/>
    <w:rsid w:val="00476974"/>
    <w:rsid w:val="0047720F"/>
    <w:rsid w:val="00477F43"/>
    <w:rsid w:val="00484D0D"/>
    <w:rsid w:val="004857E9"/>
    <w:rsid w:val="004865D3"/>
    <w:rsid w:val="004915C7"/>
    <w:rsid w:val="00495110"/>
    <w:rsid w:val="00495A2F"/>
    <w:rsid w:val="004978C1"/>
    <w:rsid w:val="004A13D2"/>
    <w:rsid w:val="004A3092"/>
    <w:rsid w:val="004B17CF"/>
    <w:rsid w:val="004B2139"/>
    <w:rsid w:val="004B46AD"/>
    <w:rsid w:val="004B567C"/>
    <w:rsid w:val="004B73EA"/>
    <w:rsid w:val="004C00F2"/>
    <w:rsid w:val="004C250B"/>
    <w:rsid w:val="004C602B"/>
    <w:rsid w:val="004D0234"/>
    <w:rsid w:val="004D1A66"/>
    <w:rsid w:val="004D269F"/>
    <w:rsid w:val="004D601B"/>
    <w:rsid w:val="004D745B"/>
    <w:rsid w:val="004E0974"/>
    <w:rsid w:val="004E0AD7"/>
    <w:rsid w:val="004E1AD5"/>
    <w:rsid w:val="004F258A"/>
    <w:rsid w:val="004F2665"/>
    <w:rsid w:val="004F6551"/>
    <w:rsid w:val="00500FB8"/>
    <w:rsid w:val="00501367"/>
    <w:rsid w:val="0050198E"/>
    <w:rsid w:val="005034F7"/>
    <w:rsid w:val="00503CF2"/>
    <w:rsid w:val="005051DB"/>
    <w:rsid w:val="005067AA"/>
    <w:rsid w:val="00506A8F"/>
    <w:rsid w:val="00512ED8"/>
    <w:rsid w:val="005134B3"/>
    <w:rsid w:val="00515143"/>
    <w:rsid w:val="00515F65"/>
    <w:rsid w:val="00516E2A"/>
    <w:rsid w:val="005236ED"/>
    <w:rsid w:val="005237E1"/>
    <w:rsid w:val="0052435E"/>
    <w:rsid w:val="00526A61"/>
    <w:rsid w:val="0052770B"/>
    <w:rsid w:val="005318F0"/>
    <w:rsid w:val="00535F6B"/>
    <w:rsid w:val="00536B6B"/>
    <w:rsid w:val="00537711"/>
    <w:rsid w:val="00541B2A"/>
    <w:rsid w:val="00544D16"/>
    <w:rsid w:val="00556520"/>
    <w:rsid w:val="005574FC"/>
    <w:rsid w:val="00557B17"/>
    <w:rsid w:val="00562730"/>
    <w:rsid w:val="00563DA9"/>
    <w:rsid w:val="005721AE"/>
    <w:rsid w:val="00581C50"/>
    <w:rsid w:val="00587114"/>
    <w:rsid w:val="00592901"/>
    <w:rsid w:val="00595AE3"/>
    <w:rsid w:val="00597DBC"/>
    <w:rsid w:val="005A04F8"/>
    <w:rsid w:val="005A51F7"/>
    <w:rsid w:val="005A5A14"/>
    <w:rsid w:val="005A5A7B"/>
    <w:rsid w:val="005B0440"/>
    <w:rsid w:val="005B178C"/>
    <w:rsid w:val="005B2178"/>
    <w:rsid w:val="005B5845"/>
    <w:rsid w:val="005B6B75"/>
    <w:rsid w:val="005C108B"/>
    <w:rsid w:val="005C3B34"/>
    <w:rsid w:val="005C5F3B"/>
    <w:rsid w:val="005D0B7D"/>
    <w:rsid w:val="005D0DF4"/>
    <w:rsid w:val="005D2BAB"/>
    <w:rsid w:val="005D6B7A"/>
    <w:rsid w:val="005D6D14"/>
    <w:rsid w:val="005E103B"/>
    <w:rsid w:val="005E199F"/>
    <w:rsid w:val="005E75C7"/>
    <w:rsid w:val="005E7AB8"/>
    <w:rsid w:val="005F0F0D"/>
    <w:rsid w:val="005F1053"/>
    <w:rsid w:val="005F2673"/>
    <w:rsid w:val="005F2BDC"/>
    <w:rsid w:val="005F3C3C"/>
    <w:rsid w:val="005F7DDA"/>
    <w:rsid w:val="00602C01"/>
    <w:rsid w:val="006066F8"/>
    <w:rsid w:val="00611D88"/>
    <w:rsid w:val="00612A4A"/>
    <w:rsid w:val="00615070"/>
    <w:rsid w:val="006152A2"/>
    <w:rsid w:val="0061600B"/>
    <w:rsid w:val="00616C8D"/>
    <w:rsid w:val="0062063B"/>
    <w:rsid w:val="00622915"/>
    <w:rsid w:val="006235D2"/>
    <w:rsid w:val="006255F1"/>
    <w:rsid w:val="0062760F"/>
    <w:rsid w:val="00627723"/>
    <w:rsid w:val="00627B1F"/>
    <w:rsid w:val="00635517"/>
    <w:rsid w:val="00640B28"/>
    <w:rsid w:val="0064124F"/>
    <w:rsid w:val="0065075E"/>
    <w:rsid w:val="00656B29"/>
    <w:rsid w:val="0066141D"/>
    <w:rsid w:val="00661CF1"/>
    <w:rsid w:val="0066365A"/>
    <w:rsid w:val="00665435"/>
    <w:rsid w:val="006709F4"/>
    <w:rsid w:val="00670EAF"/>
    <w:rsid w:val="00672481"/>
    <w:rsid w:val="00676F66"/>
    <w:rsid w:val="006810C5"/>
    <w:rsid w:val="006843C4"/>
    <w:rsid w:val="00686A8B"/>
    <w:rsid w:val="00687AE7"/>
    <w:rsid w:val="00693346"/>
    <w:rsid w:val="006953A8"/>
    <w:rsid w:val="006954DF"/>
    <w:rsid w:val="00696241"/>
    <w:rsid w:val="00697B8D"/>
    <w:rsid w:val="006A1558"/>
    <w:rsid w:val="006A19BE"/>
    <w:rsid w:val="006A254D"/>
    <w:rsid w:val="006A2C24"/>
    <w:rsid w:val="006A3D0C"/>
    <w:rsid w:val="006A4ECE"/>
    <w:rsid w:val="006A5425"/>
    <w:rsid w:val="006A5752"/>
    <w:rsid w:val="006A5DAC"/>
    <w:rsid w:val="006A7124"/>
    <w:rsid w:val="006B5F82"/>
    <w:rsid w:val="006B7346"/>
    <w:rsid w:val="006C1468"/>
    <w:rsid w:val="006C1DF8"/>
    <w:rsid w:val="006C222F"/>
    <w:rsid w:val="006C26AE"/>
    <w:rsid w:val="006C2C64"/>
    <w:rsid w:val="006C346C"/>
    <w:rsid w:val="006C61ED"/>
    <w:rsid w:val="006C6F78"/>
    <w:rsid w:val="006D05AE"/>
    <w:rsid w:val="006D2FBA"/>
    <w:rsid w:val="006D35DD"/>
    <w:rsid w:val="006D5E0B"/>
    <w:rsid w:val="006E0ADA"/>
    <w:rsid w:val="006E0F9C"/>
    <w:rsid w:val="006E6DDE"/>
    <w:rsid w:val="006E7C7A"/>
    <w:rsid w:val="006F055C"/>
    <w:rsid w:val="006F5728"/>
    <w:rsid w:val="006F69AF"/>
    <w:rsid w:val="006F6D24"/>
    <w:rsid w:val="00700260"/>
    <w:rsid w:val="00700D33"/>
    <w:rsid w:val="0070475F"/>
    <w:rsid w:val="00710836"/>
    <w:rsid w:val="00713F30"/>
    <w:rsid w:val="00714FFB"/>
    <w:rsid w:val="007177D2"/>
    <w:rsid w:val="00721793"/>
    <w:rsid w:val="00725422"/>
    <w:rsid w:val="00727AAB"/>
    <w:rsid w:val="00732633"/>
    <w:rsid w:val="0073290F"/>
    <w:rsid w:val="007363DE"/>
    <w:rsid w:val="0073793D"/>
    <w:rsid w:val="00740A89"/>
    <w:rsid w:val="007415CD"/>
    <w:rsid w:val="00741A82"/>
    <w:rsid w:val="007420E4"/>
    <w:rsid w:val="007434C6"/>
    <w:rsid w:val="007450E0"/>
    <w:rsid w:val="00747F4D"/>
    <w:rsid w:val="007500E7"/>
    <w:rsid w:val="007505A1"/>
    <w:rsid w:val="007517E0"/>
    <w:rsid w:val="007548E3"/>
    <w:rsid w:val="00756482"/>
    <w:rsid w:val="0076218B"/>
    <w:rsid w:val="0076386C"/>
    <w:rsid w:val="00764959"/>
    <w:rsid w:val="00764D3E"/>
    <w:rsid w:val="00766194"/>
    <w:rsid w:val="00766600"/>
    <w:rsid w:val="00770F4E"/>
    <w:rsid w:val="00770F6F"/>
    <w:rsid w:val="0077379E"/>
    <w:rsid w:val="00774EEA"/>
    <w:rsid w:val="0077691A"/>
    <w:rsid w:val="00776F3D"/>
    <w:rsid w:val="0077764C"/>
    <w:rsid w:val="00780C41"/>
    <w:rsid w:val="00782296"/>
    <w:rsid w:val="00782D99"/>
    <w:rsid w:val="007830AE"/>
    <w:rsid w:val="0078480A"/>
    <w:rsid w:val="00785C8B"/>
    <w:rsid w:val="00787605"/>
    <w:rsid w:val="00794B58"/>
    <w:rsid w:val="007A1190"/>
    <w:rsid w:val="007A3225"/>
    <w:rsid w:val="007A3D64"/>
    <w:rsid w:val="007A44B4"/>
    <w:rsid w:val="007A5E24"/>
    <w:rsid w:val="007A771F"/>
    <w:rsid w:val="007B0019"/>
    <w:rsid w:val="007B2D59"/>
    <w:rsid w:val="007B3D7E"/>
    <w:rsid w:val="007B40D6"/>
    <w:rsid w:val="007B41C5"/>
    <w:rsid w:val="007B4637"/>
    <w:rsid w:val="007B700F"/>
    <w:rsid w:val="007C2F06"/>
    <w:rsid w:val="007C7077"/>
    <w:rsid w:val="007C73D6"/>
    <w:rsid w:val="007C7668"/>
    <w:rsid w:val="007D062F"/>
    <w:rsid w:val="007D41F4"/>
    <w:rsid w:val="007E2685"/>
    <w:rsid w:val="007E2A6F"/>
    <w:rsid w:val="007E340F"/>
    <w:rsid w:val="007E35DD"/>
    <w:rsid w:val="007E474C"/>
    <w:rsid w:val="007E565D"/>
    <w:rsid w:val="007E79CE"/>
    <w:rsid w:val="007F16A9"/>
    <w:rsid w:val="007F3DB2"/>
    <w:rsid w:val="007F5A48"/>
    <w:rsid w:val="007F68C2"/>
    <w:rsid w:val="007F6CFA"/>
    <w:rsid w:val="008004B2"/>
    <w:rsid w:val="008015D8"/>
    <w:rsid w:val="0080284B"/>
    <w:rsid w:val="00805BE5"/>
    <w:rsid w:val="008077DF"/>
    <w:rsid w:val="00807964"/>
    <w:rsid w:val="008105E4"/>
    <w:rsid w:val="008129CE"/>
    <w:rsid w:val="008217A3"/>
    <w:rsid w:val="00821D46"/>
    <w:rsid w:val="00822395"/>
    <w:rsid w:val="00823A9B"/>
    <w:rsid w:val="00823EE7"/>
    <w:rsid w:val="008259EC"/>
    <w:rsid w:val="008277B3"/>
    <w:rsid w:val="00827E16"/>
    <w:rsid w:val="00830D77"/>
    <w:rsid w:val="00832218"/>
    <w:rsid w:val="00836261"/>
    <w:rsid w:val="00836C45"/>
    <w:rsid w:val="008428D2"/>
    <w:rsid w:val="0084740D"/>
    <w:rsid w:val="0085123F"/>
    <w:rsid w:val="0085266E"/>
    <w:rsid w:val="00854FAD"/>
    <w:rsid w:val="00855AC0"/>
    <w:rsid w:val="0086585C"/>
    <w:rsid w:val="00870968"/>
    <w:rsid w:val="00871317"/>
    <w:rsid w:val="0087533B"/>
    <w:rsid w:val="00876BAC"/>
    <w:rsid w:val="0087736B"/>
    <w:rsid w:val="00882B7C"/>
    <w:rsid w:val="00883663"/>
    <w:rsid w:val="008842FA"/>
    <w:rsid w:val="00884FC4"/>
    <w:rsid w:val="008853D9"/>
    <w:rsid w:val="00885C5E"/>
    <w:rsid w:val="00890560"/>
    <w:rsid w:val="00891B1C"/>
    <w:rsid w:val="00891D47"/>
    <w:rsid w:val="00891DA4"/>
    <w:rsid w:val="00893CDB"/>
    <w:rsid w:val="0089465A"/>
    <w:rsid w:val="008A10E8"/>
    <w:rsid w:val="008A1958"/>
    <w:rsid w:val="008A1D15"/>
    <w:rsid w:val="008A1F73"/>
    <w:rsid w:val="008A35F4"/>
    <w:rsid w:val="008A62D8"/>
    <w:rsid w:val="008A6AA8"/>
    <w:rsid w:val="008B2582"/>
    <w:rsid w:val="008B34A4"/>
    <w:rsid w:val="008B4BB4"/>
    <w:rsid w:val="008B7339"/>
    <w:rsid w:val="008C03D3"/>
    <w:rsid w:val="008C32F0"/>
    <w:rsid w:val="008C3CDF"/>
    <w:rsid w:val="008C7127"/>
    <w:rsid w:val="008D09BE"/>
    <w:rsid w:val="008D3A35"/>
    <w:rsid w:val="008D4D31"/>
    <w:rsid w:val="008D4EF1"/>
    <w:rsid w:val="008D7C94"/>
    <w:rsid w:val="008E43D0"/>
    <w:rsid w:val="008E5AEC"/>
    <w:rsid w:val="008E6790"/>
    <w:rsid w:val="008E7654"/>
    <w:rsid w:val="008E7BF3"/>
    <w:rsid w:val="008F30E9"/>
    <w:rsid w:val="008F42E1"/>
    <w:rsid w:val="008F6AED"/>
    <w:rsid w:val="00905180"/>
    <w:rsid w:val="009129D1"/>
    <w:rsid w:val="00913A9B"/>
    <w:rsid w:val="00914C70"/>
    <w:rsid w:val="00915C4D"/>
    <w:rsid w:val="0091615A"/>
    <w:rsid w:val="00917FEE"/>
    <w:rsid w:val="0092176F"/>
    <w:rsid w:val="0092689E"/>
    <w:rsid w:val="00926FE9"/>
    <w:rsid w:val="009325AC"/>
    <w:rsid w:val="00933E3B"/>
    <w:rsid w:val="009367F9"/>
    <w:rsid w:val="00940FAA"/>
    <w:rsid w:val="00941138"/>
    <w:rsid w:val="00943466"/>
    <w:rsid w:val="0094540F"/>
    <w:rsid w:val="009469B0"/>
    <w:rsid w:val="00946D0F"/>
    <w:rsid w:val="0095215D"/>
    <w:rsid w:val="00954975"/>
    <w:rsid w:val="00955F7E"/>
    <w:rsid w:val="009605E3"/>
    <w:rsid w:val="009623CB"/>
    <w:rsid w:val="00964330"/>
    <w:rsid w:val="00966023"/>
    <w:rsid w:val="00967C76"/>
    <w:rsid w:val="009722DB"/>
    <w:rsid w:val="0097235E"/>
    <w:rsid w:val="00974DC9"/>
    <w:rsid w:val="00976153"/>
    <w:rsid w:val="0097703E"/>
    <w:rsid w:val="00977AE3"/>
    <w:rsid w:val="0098400B"/>
    <w:rsid w:val="00985D86"/>
    <w:rsid w:val="009876F3"/>
    <w:rsid w:val="00987B89"/>
    <w:rsid w:val="00994FD2"/>
    <w:rsid w:val="00995341"/>
    <w:rsid w:val="009A1D6E"/>
    <w:rsid w:val="009A243D"/>
    <w:rsid w:val="009A3964"/>
    <w:rsid w:val="009A5761"/>
    <w:rsid w:val="009A5AB8"/>
    <w:rsid w:val="009B17C7"/>
    <w:rsid w:val="009B1A41"/>
    <w:rsid w:val="009B2B8F"/>
    <w:rsid w:val="009B497C"/>
    <w:rsid w:val="009C47D3"/>
    <w:rsid w:val="009D1156"/>
    <w:rsid w:val="009D6837"/>
    <w:rsid w:val="009D6DFF"/>
    <w:rsid w:val="009D7314"/>
    <w:rsid w:val="009E5879"/>
    <w:rsid w:val="009E5E19"/>
    <w:rsid w:val="009F1899"/>
    <w:rsid w:val="009F3468"/>
    <w:rsid w:val="009F392D"/>
    <w:rsid w:val="009F3BA1"/>
    <w:rsid w:val="009F64B5"/>
    <w:rsid w:val="00A07927"/>
    <w:rsid w:val="00A1191A"/>
    <w:rsid w:val="00A1198D"/>
    <w:rsid w:val="00A139CD"/>
    <w:rsid w:val="00A15486"/>
    <w:rsid w:val="00A207D1"/>
    <w:rsid w:val="00A21A0F"/>
    <w:rsid w:val="00A238B9"/>
    <w:rsid w:val="00A245A1"/>
    <w:rsid w:val="00A34F84"/>
    <w:rsid w:val="00A355E5"/>
    <w:rsid w:val="00A4096C"/>
    <w:rsid w:val="00A41912"/>
    <w:rsid w:val="00A454CD"/>
    <w:rsid w:val="00A504C5"/>
    <w:rsid w:val="00A53CF4"/>
    <w:rsid w:val="00A5540A"/>
    <w:rsid w:val="00A64CFA"/>
    <w:rsid w:val="00A64E7E"/>
    <w:rsid w:val="00A65766"/>
    <w:rsid w:val="00A662D8"/>
    <w:rsid w:val="00A6768B"/>
    <w:rsid w:val="00A67BF2"/>
    <w:rsid w:val="00A70279"/>
    <w:rsid w:val="00A70AE2"/>
    <w:rsid w:val="00A7215D"/>
    <w:rsid w:val="00A77AF6"/>
    <w:rsid w:val="00A81033"/>
    <w:rsid w:val="00A811C0"/>
    <w:rsid w:val="00A8148E"/>
    <w:rsid w:val="00A81A6E"/>
    <w:rsid w:val="00A83515"/>
    <w:rsid w:val="00A83567"/>
    <w:rsid w:val="00A85888"/>
    <w:rsid w:val="00A86913"/>
    <w:rsid w:val="00A87C71"/>
    <w:rsid w:val="00A90288"/>
    <w:rsid w:val="00A9037D"/>
    <w:rsid w:val="00A91ABB"/>
    <w:rsid w:val="00A922B4"/>
    <w:rsid w:val="00A92A5B"/>
    <w:rsid w:val="00A92C89"/>
    <w:rsid w:val="00A941CF"/>
    <w:rsid w:val="00A96B96"/>
    <w:rsid w:val="00A97B96"/>
    <w:rsid w:val="00AA5157"/>
    <w:rsid w:val="00AA5F97"/>
    <w:rsid w:val="00AA608B"/>
    <w:rsid w:val="00AB0184"/>
    <w:rsid w:val="00AB20E0"/>
    <w:rsid w:val="00AB2811"/>
    <w:rsid w:val="00AB3FDB"/>
    <w:rsid w:val="00AB497E"/>
    <w:rsid w:val="00AB4ED1"/>
    <w:rsid w:val="00AB4ED2"/>
    <w:rsid w:val="00AB5A4B"/>
    <w:rsid w:val="00AB65A5"/>
    <w:rsid w:val="00AB6856"/>
    <w:rsid w:val="00AC3939"/>
    <w:rsid w:val="00AD06B1"/>
    <w:rsid w:val="00AD114E"/>
    <w:rsid w:val="00AD11AF"/>
    <w:rsid w:val="00AD71BF"/>
    <w:rsid w:val="00AE245A"/>
    <w:rsid w:val="00AF0C70"/>
    <w:rsid w:val="00AF30CC"/>
    <w:rsid w:val="00AF3790"/>
    <w:rsid w:val="00AF5724"/>
    <w:rsid w:val="00B01680"/>
    <w:rsid w:val="00B16428"/>
    <w:rsid w:val="00B17F90"/>
    <w:rsid w:val="00B27169"/>
    <w:rsid w:val="00B30CC4"/>
    <w:rsid w:val="00B30F01"/>
    <w:rsid w:val="00B31008"/>
    <w:rsid w:val="00B36926"/>
    <w:rsid w:val="00B41F0F"/>
    <w:rsid w:val="00B43285"/>
    <w:rsid w:val="00B43CE7"/>
    <w:rsid w:val="00B4487B"/>
    <w:rsid w:val="00B45688"/>
    <w:rsid w:val="00B45B09"/>
    <w:rsid w:val="00B46571"/>
    <w:rsid w:val="00B47579"/>
    <w:rsid w:val="00B5244F"/>
    <w:rsid w:val="00B54172"/>
    <w:rsid w:val="00B60089"/>
    <w:rsid w:val="00B70560"/>
    <w:rsid w:val="00B73890"/>
    <w:rsid w:val="00B73DBC"/>
    <w:rsid w:val="00B743A3"/>
    <w:rsid w:val="00B777D5"/>
    <w:rsid w:val="00B77FE0"/>
    <w:rsid w:val="00B81AA8"/>
    <w:rsid w:val="00B81D48"/>
    <w:rsid w:val="00B82A86"/>
    <w:rsid w:val="00B82B7B"/>
    <w:rsid w:val="00B84688"/>
    <w:rsid w:val="00B84A83"/>
    <w:rsid w:val="00B859B0"/>
    <w:rsid w:val="00B902C3"/>
    <w:rsid w:val="00B9099E"/>
    <w:rsid w:val="00B928CE"/>
    <w:rsid w:val="00B9643C"/>
    <w:rsid w:val="00B96EED"/>
    <w:rsid w:val="00B9709D"/>
    <w:rsid w:val="00BA47E1"/>
    <w:rsid w:val="00BB0899"/>
    <w:rsid w:val="00BB1D10"/>
    <w:rsid w:val="00BB2678"/>
    <w:rsid w:val="00BB5DFF"/>
    <w:rsid w:val="00BC3C00"/>
    <w:rsid w:val="00BD36B5"/>
    <w:rsid w:val="00BE3E8A"/>
    <w:rsid w:val="00BE54DE"/>
    <w:rsid w:val="00BE587B"/>
    <w:rsid w:val="00BE6228"/>
    <w:rsid w:val="00BE756B"/>
    <w:rsid w:val="00BE7CB6"/>
    <w:rsid w:val="00BF15C6"/>
    <w:rsid w:val="00BF18E9"/>
    <w:rsid w:val="00BF4951"/>
    <w:rsid w:val="00BF4D61"/>
    <w:rsid w:val="00C0041E"/>
    <w:rsid w:val="00C00675"/>
    <w:rsid w:val="00C0383C"/>
    <w:rsid w:val="00C0489A"/>
    <w:rsid w:val="00C04E9B"/>
    <w:rsid w:val="00C10B74"/>
    <w:rsid w:val="00C10E87"/>
    <w:rsid w:val="00C116A1"/>
    <w:rsid w:val="00C121E3"/>
    <w:rsid w:val="00C124DF"/>
    <w:rsid w:val="00C12D90"/>
    <w:rsid w:val="00C130E2"/>
    <w:rsid w:val="00C15982"/>
    <w:rsid w:val="00C17306"/>
    <w:rsid w:val="00C21AA2"/>
    <w:rsid w:val="00C237B6"/>
    <w:rsid w:val="00C23868"/>
    <w:rsid w:val="00C25902"/>
    <w:rsid w:val="00C26002"/>
    <w:rsid w:val="00C27104"/>
    <w:rsid w:val="00C327A9"/>
    <w:rsid w:val="00C34DA4"/>
    <w:rsid w:val="00C3550F"/>
    <w:rsid w:val="00C35D81"/>
    <w:rsid w:val="00C4200B"/>
    <w:rsid w:val="00C43AAB"/>
    <w:rsid w:val="00C44488"/>
    <w:rsid w:val="00C46252"/>
    <w:rsid w:val="00C47247"/>
    <w:rsid w:val="00C47772"/>
    <w:rsid w:val="00C47C91"/>
    <w:rsid w:val="00C5148A"/>
    <w:rsid w:val="00C5682D"/>
    <w:rsid w:val="00C60244"/>
    <w:rsid w:val="00C60596"/>
    <w:rsid w:val="00C60F00"/>
    <w:rsid w:val="00C6126B"/>
    <w:rsid w:val="00C65A5D"/>
    <w:rsid w:val="00C6676A"/>
    <w:rsid w:val="00C7179D"/>
    <w:rsid w:val="00C75C03"/>
    <w:rsid w:val="00C802EF"/>
    <w:rsid w:val="00C8030C"/>
    <w:rsid w:val="00C80770"/>
    <w:rsid w:val="00C80FD0"/>
    <w:rsid w:val="00C8484D"/>
    <w:rsid w:val="00C8723A"/>
    <w:rsid w:val="00C90E1C"/>
    <w:rsid w:val="00C92C54"/>
    <w:rsid w:val="00C93D8B"/>
    <w:rsid w:val="00C95109"/>
    <w:rsid w:val="00C972C6"/>
    <w:rsid w:val="00CA0D35"/>
    <w:rsid w:val="00CA2CA2"/>
    <w:rsid w:val="00CA5CE0"/>
    <w:rsid w:val="00CA6121"/>
    <w:rsid w:val="00CB2036"/>
    <w:rsid w:val="00CB5508"/>
    <w:rsid w:val="00CB73F0"/>
    <w:rsid w:val="00CC064F"/>
    <w:rsid w:val="00CC0970"/>
    <w:rsid w:val="00CC2CA2"/>
    <w:rsid w:val="00CD119E"/>
    <w:rsid w:val="00CD1B53"/>
    <w:rsid w:val="00CD1C0C"/>
    <w:rsid w:val="00CD3FC8"/>
    <w:rsid w:val="00CD4A1F"/>
    <w:rsid w:val="00CD74E4"/>
    <w:rsid w:val="00CD7745"/>
    <w:rsid w:val="00CE0630"/>
    <w:rsid w:val="00CE0945"/>
    <w:rsid w:val="00CE2713"/>
    <w:rsid w:val="00CE344A"/>
    <w:rsid w:val="00CE5371"/>
    <w:rsid w:val="00CE5D4E"/>
    <w:rsid w:val="00CF4112"/>
    <w:rsid w:val="00CF4683"/>
    <w:rsid w:val="00CF4793"/>
    <w:rsid w:val="00CF4A49"/>
    <w:rsid w:val="00CF4F6F"/>
    <w:rsid w:val="00D015E4"/>
    <w:rsid w:val="00D02BFF"/>
    <w:rsid w:val="00D045B3"/>
    <w:rsid w:val="00D07F55"/>
    <w:rsid w:val="00D109CE"/>
    <w:rsid w:val="00D11052"/>
    <w:rsid w:val="00D1621F"/>
    <w:rsid w:val="00D2087E"/>
    <w:rsid w:val="00D21193"/>
    <w:rsid w:val="00D211CC"/>
    <w:rsid w:val="00D22D2C"/>
    <w:rsid w:val="00D240A9"/>
    <w:rsid w:val="00D30A44"/>
    <w:rsid w:val="00D31957"/>
    <w:rsid w:val="00D3237F"/>
    <w:rsid w:val="00D34A8C"/>
    <w:rsid w:val="00D36DD8"/>
    <w:rsid w:val="00D444D0"/>
    <w:rsid w:val="00D44616"/>
    <w:rsid w:val="00D44DC3"/>
    <w:rsid w:val="00D47BD1"/>
    <w:rsid w:val="00D564C0"/>
    <w:rsid w:val="00D57092"/>
    <w:rsid w:val="00D571E5"/>
    <w:rsid w:val="00D60F33"/>
    <w:rsid w:val="00D66728"/>
    <w:rsid w:val="00D748D0"/>
    <w:rsid w:val="00D75C3F"/>
    <w:rsid w:val="00D76164"/>
    <w:rsid w:val="00D81238"/>
    <w:rsid w:val="00D902B8"/>
    <w:rsid w:val="00D91FC0"/>
    <w:rsid w:val="00D92C98"/>
    <w:rsid w:val="00D938A5"/>
    <w:rsid w:val="00D95534"/>
    <w:rsid w:val="00D96B37"/>
    <w:rsid w:val="00D96D21"/>
    <w:rsid w:val="00DA3EDC"/>
    <w:rsid w:val="00DA5917"/>
    <w:rsid w:val="00DA653C"/>
    <w:rsid w:val="00DA683A"/>
    <w:rsid w:val="00DA6EF4"/>
    <w:rsid w:val="00DB68E5"/>
    <w:rsid w:val="00DC167A"/>
    <w:rsid w:val="00DC3F5C"/>
    <w:rsid w:val="00DC403C"/>
    <w:rsid w:val="00DC5718"/>
    <w:rsid w:val="00DC794E"/>
    <w:rsid w:val="00DD1810"/>
    <w:rsid w:val="00DD2B9F"/>
    <w:rsid w:val="00DD4BB8"/>
    <w:rsid w:val="00DD4C6D"/>
    <w:rsid w:val="00DD5199"/>
    <w:rsid w:val="00DD5872"/>
    <w:rsid w:val="00DD7E5E"/>
    <w:rsid w:val="00DF18EF"/>
    <w:rsid w:val="00DF20D3"/>
    <w:rsid w:val="00DF3147"/>
    <w:rsid w:val="00DF3BB3"/>
    <w:rsid w:val="00DF7A87"/>
    <w:rsid w:val="00DF7E16"/>
    <w:rsid w:val="00E028F5"/>
    <w:rsid w:val="00E02D4E"/>
    <w:rsid w:val="00E04574"/>
    <w:rsid w:val="00E1206F"/>
    <w:rsid w:val="00E1286D"/>
    <w:rsid w:val="00E12CC3"/>
    <w:rsid w:val="00E13C0E"/>
    <w:rsid w:val="00E15F74"/>
    <w:rsid w:val="00E16DBC"/>
    <w:rsid w:val="00E20840"/>
    <w:rsid w:val="00E307EE"/>
    <w:rsid w:val="00E31CEA"/>
    <w:rsid w:val="00E333CB"/>
    <w:rsid w:val="00E34D04"/>
    <w:rsid w:val="00E367D5"/>
    <w:rsid w:val="00E411EA"/>
    <w:rsid w:val="00E42054"/>
    <w:rsid w:val="00E45553"/>
    <w:rsid w:val="00E50F91"/>
    <w:rsid w:val="00E5279C"/>
    <w:rsid w:val="00E5594C"/>
    <w:rsid w:val="00E57C4D"/>
    <w:rsid w:val="00E60626"/>
    <w:rsid w:val="00E606E1"/>
    <w:rsid w:val="00E60B56"/>
    <w:rsid w:val="00E610CD"/>
    <w:rsid w:val="00E6209C"/>
    <w:rsid w:val="00E6237B"/>
    <w:rsid w:val="00E6336E"/>
    <w:rsid w:val="00E649F2"/>
    <w:rsid w:val="00E66ED0"/>
    <w:rsid w:val="00E70C76"/>
    <w:rsid w:val="00E71699"/>
    <w:rsid w:val="00E732B8"/>
    <w:rsid w:val="00E75CB3"/>
    <w:rsid w:val="00E77F02"/>
    <w:rsid w:val="00E820FC"/>
    <w:rsid w:val="00E83532"/>
    <w:rsid w:val="00E83561"/>
    <w:rsid w:val="00E84A4E"/>
    <w:rsid w:val="00E859F6"/>
    <w:rsid w:val="00E91035"/>
    <w:rsid w:val="00E94582"/>
    <w:rsid w:val="00E95329"/>
    <w:rsid w:val="00EA3ACC"/>
    <w:rsid w:val="00EA4235"/>
    <w:rsid w:val="00EA556A"/>
    <w:rsid w:val="00EA56AF"/>
    <w:rsid w:val="00EB24CA"/>
    <w:rsid w:val="00EB2A55"/>
    <w:rsid w:val="00EB3C5D"/>
    <w:rsid w:val="00EC21B5"/>
    <w:rsid w:val="00EC267C"/>
    <w:rsid w:val="00EC5BBC"/>
    <w:rsid w:val="00ED1144"/>
    <w:rsid w:val="00ED341C"/>
    <w:rsid w:val="00ED3439"/>
    <w:rsid w:val="00ED3CA6"/>
    <w:rsid w:val="00ED7055"/>
    <w:rsid w:val="00EE0F0D"/>
    <w:rsid w:val="00EE1737"/>
    <w:rsid w:val="00EE1993"/>
    <w:rsid w:val="00EE3AC2"/>
    <w:rsid w:val="00EE4876"/>
    <w:rsid w:val="00EE647C"/>
    <w:rsid w:val="00EE7D9D"/>
    <w:rsid w:val="00EF3ECC"/>
    <w:rsid w:val="00EF4D1E"/>
    <w:rsid w:val="00EF659C"/>
    <w:rsid w:val="00F01A59"/>
    <w:rsid w:val="00F06003"/>
    <w:rsid w:val="00F06635"/>
    <w:rsid w:val="00F111A1"/>
    <w:rsid w:val="00F12210"/>
    <w:rsid w:val="00F13CE0"/>
    <w:rsid w:val="00F14843"/>
    <w:rsid w:val="00F15629"/>
    <w:rsid w:val="00F15CAE"/>
    <w:rsid w:val="00F16FBF"/>
    <w:rsid w:val="00F172C3"/>
    <w:rsid w:val="00F23D3E"/>
    <w:rsid w:val="00F26758"/>
    <w:rsid w:val="00F311A1"/>
    <w:rsid w:val="00F32A31"/>
    <w:rsid w:val="00F358F4"/>
    <w:rsid w:val="00F41490"/>
    <w:rsid w:val="00F440E2"/>
    <w:rsid w:val="00F45938"/>
    <w:rsid w:val="00F47637"/>
    <w:rsid w:val="00F52690"/>
    <w:rsid w:val="00F56D9C"/>
    <w:rsid w:val="00F60953"/>
    <w:rsid w:val="00F60C46"/>
    <w:rsid w:val="00F6103B"/>
    <w:rsid w:val="00F654E7"/>
    <w:rsid w:val="00F67FB8"/>
    <w:rsid w:val="00F7371D"/>
    <w:rsid w:val="00F75CC7"/>
    <w:rsid w:val="00F76062"/>
    <w:rsid w:val="00F76AB8"/>
    <w:rsid w:val="00F830EF"/>
    <w:rsid w:val="00F8477F"/>
    <w:rsid w:val="00F85D83"/>
    <w:rsid w:val="00F868B5"/>
    <w:rsid w:val="00F94D71"/>
    <w:rsid w:val="00FA129D"/>
    <w:rsid w:val="00FA181B"/>
    <w:rsid w:val="00FA2787"/>
    <w:rsid w:val="00FB25E3"/>
    <w:rsid w:val="00FB3CB5"/>
    <w:rsid w:val="00FB653A"/>
    <w:rsid w:val="00FB70B8"/>
    <w:rsid w:val="00FB79CB"/>
    <w:rsid w:val="00FC1957"/>
    <w:rsid w:val="00FC2CDA"/>
    <w:rsid w:val="00FC3D32"/>
    <w:rsid w:val="00FC6A5F"/>
    <w:rsid w:val="00FC795E"/>
    <w:rsid w:val="00FD1CEB"/>
    <w:rsid w:val="00FD2B6E"/>
    <w:rsid w:val="00FD31EC"/>
    <w:rsid w:val="00FD49D9"/>
    <w:rsid w:val="00FD74BA"/>
    <w:rsid w:val="00FE1B73"/>
    <w:rsid w:val="00FE2FFA"/>
    <w:rsid w:val="00FE478A"/>
    <w:rsid w:val="00FE4EF7"/>
    <w:rsid w:val="00FE4F1A"/>
    <w:rsid w:val="00FF4E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5E5D5033-0C17-4490-BD0A-9E34F9B53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497E"/>
    <w:rPr>
      <w:sz w:val="24"/>
      <w:szCs w:val="24"/>
    </w:rPr>
  </w:style>
  <w:style w:type="paragraph" w:styleId="1">
    <w:name w:val="heading 1"/>
    <w:basedOn w:val="a"/>
    <w:next w:val="a"/>
    <w:qFormat/>
    <w:rsid w:val="005C3B34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B757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3">
    <w:name w:val="Hyperlink"/>
    <w:rsid w:val="006A4ECE"/>
    <w:rPr>
      <w:color w:val="0000FF"/>
      <w:u w:val="single"/>
    </w:rPr>
  </w:style>
  <w:style w:type="paragraph" w:customStyle="1" w:styleId="ConsPlusNonformat">
    <w:name w:val="ConsPlusNonformat"/>
    <w:rsid w:val="000F513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4">
    <w:name w:val="Body Text Indent"/>
    <w:basedOn w:val="a"/>
    <w:link w:val="a5"/>
    <w:rsid w:val="00CC2CA2"/>
    <w:pPr>
      <w:spacing w:after="120"/>
      <w:ind w:left="283"/>
    </w:pPr>
    <w:rPr>
      <w:sz w:val="20"/>
      <w:szCs w:val="20"/>
    </w:rPr>
  </w:style>
  <w:style w:type="paragraph" w:styleId="a6">
    <w:name w:val="Balloon Text"/>
    <w:basedOn w:val="a"/>
    <w:semiHidden/>
    <w:rsid w:val="00D96B37"/>
    <w:rPr>
      <w:rFonts w:ascii="Tahoma" w:hAnsi="Tahoma" w:cs="Tahoma"/>
      <w:sz w:val="16"/>
      <w:szCs w:val="16"/>
    </w:rPr>
  </w:style>
  <w:style w:type="paragraph" w:customStyle="1" w:styleId="10">
    <w:name w:val="Знак1"/>
    <w:basedOn w:val="a"/>
    <w:next w:val="a"/>
    <w:semiHidden/>
    <w:rsid w:val="007D062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7">
    <w:name w:val="Гипертекстовая ссылка"/>
    <w:rsid w:val="005B178C"/>
    <w:rPr>
      <w:rFonts w:cs="Times New Roman"/>
      <w:color w:val="008000"/>
    </w:rPr>
  </w:style>
  <w:style w:type="paragraph" w:styleId="a8">
    <w:name w:val="header"/>
    <w:basedOn w:val="a"/>
    <w:rsid w:val="00D07F55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D07F55"/>
  </w:style>
  <w:style w:type="paragraph" w:styleId="aa">
    <w:name w:val="Plain Text"/>
    <w:basedOn w:val="a"/>
    <w:rsid w:val="001C3CBA"/>
    <w:rPr>
      <w:rFonts w:ascii="Courier New" w:hAnsi="Courier New"/>
      <w:sz w:val="20"/>
      <w:szCs w:val="20"/>
    </w:rPr>
  </w:style>
  <w:style w:type="paragraph" w:styleId="ab">
    <w:name w:val="Body Text"/>
    <w:basedOn w:val="a"/>
    <w:rsid w:val="000E2011"/>
    <w:pPr>
      <w:spacing w:after="120"/>
    </w:pPr>
  </w:style>
  <w:style w:type="paragraph" w:customStyle="1" w:styleId="ac">
    <w:name w:val="Знак Знак Знак Знак"/>
    <w:basedOn w:val="a"/>
    <w:next w:val="a"/>
    <w:semiHidden/>
    <w:rsid w:val="000E2011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d">
    <w:name w:val="Цветовое выделение"/>
    <w:rsid w:val="000D669E"/>
    <w:rPr>
      <w:b/>
      <w:bCs/>
      <w:color w:val="26282F"/>
    </w:rPr>
  </w:style>
  <w:style w:type="paragraph" w:customStyle="1" w:styleId="ae">
    <w:name w:val="Знак Знак Знак Знак Знак Знак Знак Знак Знак Знак Знак Знак Знак"/>
    <w:basedOn w:val="a"/>
    <w:rsid w:val="00D75C3F"/>
    <w:pPr>
      <w:spacing w:after="160" w:line="240" w:lineRule="exact"/>
    </w:pPr>
    <w:rPr>
      <w:rFonts w:eastAsia="Calibri"/>
      <w:sz w:val="20"/>
      <w:szCs w:val="20"/>
      <w:lang w:eastAsia="zh-CN"/>
    </w:rPr>
  </w:style>
  <w:style w:type="paragraph" w:styleId="af">
    <w:name w:val="footer"/>
    <w:basedOn w:val="a"/>
    <w:link w:val="af0"/>
    <w:rsid w:val="00BF4D6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BF4D61"/>
    <w:rPr>
      <w:sz w:val="24"/>
      <w:szCs w:val="24"/>
    </w:rPr>
  </w:style>
  <w:style w:type="paragraph" w:styleId="2">
    <w:name w:val="Body Text 2"/>
    <w:basedOn w:val="a"/>
    <w:link w:val="20"/>
    <w:rsid w:val="00D47BD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D47BD1"/>
    <w:rPr>
      <w:sz w:val="24"/>
      <w:szCs w:val="24"/>
    </w:rPr>
  </w:style>
  <w:style w:type="paragraph" w:styleId="af1">
    <w:name w:val="List Paragraph"/>
    <w:basedOn w:val="a"/>
    <w:uiPriority w:val="34"/>
    <w:qFormat/>
    <w:rsid w:val="00C7179D"/>
    <w:pPr>
      <w:autoSpaceDE w:val="0"/>
      <w:autoSpaceDN w:val="0"/>
      <w:ind w:left="720"/>
      <w:contextualSpacing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rsid w:val="007E35DD"/>
  </w:style>
  <w:style w:type="paragraph" w:styleId="af2">
    <w:name w:val="footnote text"/>
    <w:basedOn w:val="a"/>
    <w:link w:val="af3"/>
    <w:semiHidden/>
    <w:unhideWhenUsed/>
    <w:rsid w:val="00995341"/>
    <w:rPr>
      <w:sz w:val="20"/>
      <w:szCs w:val="20"/>
    </w:rPr>
  </w:style>
  <w:style w:type="character" w:customStyle="1" w:styleId="af3">
    <w:name w:val="Текст сноски Знак"/>
    <w:basedOn w:val="a0"/>
    <w:link w:val="af2"/>
    <w:semiHidden/>
    <w:rsid w:val="00995341"/>
  </w:style>
  <w:style w:type="character" w:styleId="af4">
    <w:name w:val="footnote reference"/>
    <w:basedOn w:val="a0"/>
    <w:semiHidden/>
    <w:unhideWhenUsed/>
    <w:rsid w:val="00995341"/>
    <w:rPr>
      <w:vertAlign w:val="superscript"/>
    </w:rPr>
  </w:style>
  <w:style w:type="paragraph" w:styleId="af5">
    <w:name w:val="endnote text"/>
    <w:basedOn w:val="a"/>
    <w:link w:val="af6"/>
    <w:unhideWhenUsed/>
    <w:rsid w:val="00995341"/>
    <w:rPr>
      <w:sz w:val="20"/>
      <w:szCs w:val="20"/>
    </w:rPr>
  </w:style>
  <w:style w:type="character" w:customStyle="1" w:styleId="af6">
    <w:name w:val="Текст концевой сноски Знак"/>
    <w:basedOn w:val="a0"/>
    <w:link w:val="af5"/>
    <w:rsid w:val="00995341"/>
  </w:style>
  <w:style w:type="character" w:styleId="af7">
    <w:name w:val="endnote reference"/>
    <w:basedOn w:val="a0"/>
    <w:semiHidden/>
    <w:unhideWhenUsed/>
    <w:rsid w:val="00995341"/>
    <w:rPr>
      <w:vertAlign w:val="superscript"/>
    </w:rPr>
  </w:style>
  <w:style w:type="character" w:customStyle="1" w:styleId="cef1edeee2edeee9f8f0e8f4f2e0e1e7e0f6e0">
    <w:name w:val="Оceсf1нedоeeвe2нedоeeйe9 шf8рf0иe8фf4тf2 аe0бe1зe7аe0цf6аe0"/>
    <w:uiPriority w:val="99"/>
    <w:rsid w:val="001E212C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9A738AE7626F62E7924D3D14BECC61CFCBE625E654F34DBBBCD9531A52A36B627D35EBBDDA00FD7F5DCA34DEA088B1FC5F92C1510BDE08201m1N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49A738AE7626F62E7924D3D14BECC61CFCBE6955624634DBBBCD9531A52A36B627D35EBBDDA00FD7F1DCA34DEA088B1FC5F92C1510BDE08201m1N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49A738AE7626F62E7924D3D14BECC61CFCBE625E654F34DBBBCD9531A52A36B627D35EBBDDA00FD7F5DCA34DEA088B1FC5F92C1510BDE08201m1N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9A738AE7626F62E7924D3D14BECC61CFCBE6955624634DBBBCD9531A52A36B627D35EBBDDA00FD7F1DCA34DEA088B1FC5F92C1510BDE08201m1N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C58FEA-291D-4D50-A59E-6DC3B31BCD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553</Words>
  <Characters>4784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Отдел юридической и</vt:lpstr>
    </vt:vector>
  </TitlesOfParts>
  <Company>GWH28 DGCMP P6RC4 6J4MT 3HFDY</Company>
  <LinksUpToDate>false</LinksUpToDate>
  <CharactersWithSpaces>5327</CharactersWithSpaces>
  <SharedDoc>false</SharedDoc>
  <HLinks>
    <vt:vector size="42" baseType="variant">
      <vt:variant>
        <vt:i4>6029404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consultantplus://offline/ref=0A914CB0D0CA7EF8D277E8DE0BEFC5893CC979B0C965389AF79267477CH7s5F</vt:lpwstr>
      </vt:variant>
      <vt:variant>
        <vt:lpwstr/>
      </vt:variant>
      <vt:variant>
        <vt:i4>1310811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consultantplus://offline/ref=573EF7A28040BA08F1AA72406E68314690AF38879B5891E48A02C85213tCq3E</vt:lpwstr>
      </vt:variant>
      <vt:variant>
        <vt:lpwstr/>
      </vt:variant>
      <vt:variant>
        <vt:i4>6881338</vt:i4>
      </vt:variant>
      <vt:variant>
        <vt:i4>12</vt:i4>
      </vt:variant>
      <vt:variant>
        <vt:i4>0</vt:i4>
      </vt:variant>
      <vt:variant>
        <vt:i4>5</vt:i4>
      </vt:variant>
      <vt:variant>
        <vt:lpwstr>garantf1://12072413.0/</vt:lpwstr>
      </vt:variant>
      <vt:variant>
        <vt:lpwstr/>
      </vt:variant>
      <vt:variant>
        <vt:i4>4587529</vt:i4>
      </vt:variant>
      <vt:variant>
        <vt:i4>9</vt:i4>
      </vt:variant>
      <vt:variant>
        <vt:i4>0</vt:i4>
      </vt:variant>
      <vt:variant>
        <vt:i4>5</vt:i4>
      </vt:variant>
      <vt:variant>
        <vt:lpwstr>garantf1://12072413.3000/</vt:lpwstr>
      </vt:variant>
      <vt:variant>
        <vt:lpwstr/>
      </vt:variant>
      <vt:variant>
        <vt:i4>6881341</vt:i4>
      </vt:variant>
      <vt:variant>
        <vt:i4>6</vt:i4>
      </vt:variant>
      <vt:variant>
        <vt:i4>0</vt:i4>
      </vt:variant>
      <vt:variant>
        <vt:i4>5</vt:i4>
      </vt:variant>
      <vt:variant>
        <vt:lpwstr>garantf1://12040330.0/</vt:lpwstr>
      </vt:variant>
      <vt:variant>
        <vt:lpwstr/>
      </vt:variant>
      <vt:variant>
        <vt:i4>4587532</vt:i4>
      </vt:variant>
      <vt:variant>
        <vt:i4>3</vt:i4>
      </vt:variant>
      <vt:variant>
        <vt:i4>0</vt:i4>
      </vt:variant>
      <vt:variant>
        <vt:i4>5</vt:i4>
      </vt:variant>
      <vt:variant>
        <vt:lpwstr>garantf1://12040330.1000/</vt:lpwstr>
      </vt:variant>
      <vt:variant>
        <vt:lpwstr/>
      </vt:variant>
      <vt:variant>
        <vt:i4>6881336</vt:i4>
      </vt:variant>
      <vt:variant>
        <vt:i4>0</vt:i4>
      </vt:variant>
      <vt:variant>
        <vt:i4>0</vt:i4>
      </vt:variant>
      <vt:variant>
        <vt:i4>5</vt:i4>
      </vt:variant>
      <vt:variant>
        <vt:lpwstr>garantf1://10003000.0/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Отдел юридической и</dc:title>
  <dc:creator>Владелец</dc:creator>
  <cp:lastModifiedBy>Андрианова Елена Юрьевна</cp:lastModifiedBy>
  <cp:revision>4</cp:revision>
  <cp:lastPrinted>2024-10-03T13:47:00Z</cp:lastPrinted>
  <dcterms:created xsi:type="dcterms:W3CDTF">2024-10-28T11:13:00Z</dcterms:created>
  <dcterms:modified xsi:type="dcterms:W3CDTF">2024-10-28T11:28:00Z</dcterms:modified>
</cp:coreProperties>
</file>