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6B5F82">
        <w:rPr>
          <w:b/>
          <w:sz w:val="28"/>
          <w:szCs w:val="28"/>
        </w:rPr>
        <w:t xml:space="preserve">замещении </w:t>
      </w:r>
      <w:r>
        <w:rPr>
          <w:b/>
          <w:sz w:val="28"/>
          <w:szCs w:val="28"/>
        </w:rPr>
        <w:t>вакантн</w:t>
      </w:r>
      <w:r w:rsidR="006B5F82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6B5F82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097A43" w:rsidRDefault="00113BB9" w:rsidP="000A3BAD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6B5F82">
        <w:rPr>
          <w:sz w:val="28"/>
          <w:szCs w:val="28"/>
        </w:rPr>
        <w:t xml:space="preserve">ой </w:t>
      </w:r>
      <w:r w:rsidR="00431955" w:rsidRPr="008129CE">
        <w:rPr>
          <w:sz w:val="28"/>
          <w:szCs w:val="28"/>
        </w:rPr>
        <w:t>должност</w:t>
      </w:r>
      <w:r w:rsidR="006B5F82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76218B">
        <w:rPr>
          <w:sz w:val="28"/>
          <w:szCs w:val="28"/>
        </w:rPr>
        <w:t>:</w:t>
      </w:r>
    </w:p>
    <w:p w:rsidR="00EE7D9D" w:rsidRPr="00305A84" w:rsidRDefault="00097A43" w:rsidP="000A3BAD">
      <w:pPr>
        <w:ind w:firstLine="709"/>
        <w:jc w:val="both"/>
        <w:rPr>
          <w:b/>
          <w:spacing w:val="-4"/>
          <w:sz w:val="28"/>
          <w:szCs w:val="28"/>
        </w:rPr>
      </w:pPr>
      <w:r>
        <w:rPr>
          <w:sz w:val="28"/>
          <w:szCs w:val="28"/>
        </w:rPr>
        <w:t xml:space="preserve"> - </w:t>
      </w:r>
      <w:r w:rsidR="00D33386">
        <w:rPr>
          <w:b/>
          <w:sz w:val="28"/>
          <w:szCs w:val="28"/>
          <w:u w:val="single"/>
        </w:rPr>
        <w:t xml:space="preserve">специалист – эксперт </w:t>
      </w:r>
      <w:r w:rsidR="00B50E7C">
        <w:rPr>
          <w:b/>
          <w:sz w:val="28"/>
          <w:szCs w:val="28"/>
          <w:u w:val="single"/>
        </w:rPr>
        <w:t xml:space="preserve">юридического </w:t>
      </w:r>
      <w:r w:rsidR="008C0F6A">
        <w:rPr>
          <w:b/>
          <w:sz w:val="28"/>
          <w:szCs w:val="28"/>
          <w:u w:val="single"/>
        </w:rPr>
        <w:t>отдела</w:t>
      </w:r>
      <w:r w:rsidR="00D33386">
        <w:rPr>
          <w:b/>
          <w:sz w:val="28"/>
          <w:szCs w:val="28"/>
          <w:u w:val="single"/>
        </w:rPr>
        <w:t xml:space="preserve"> – </w:t>
      </w:r>
      <w:r w:rsidR="00164C6D">
        <w:rPr>
          <w:b/>
          <w:sz w:val="28"/>
          <w:szCs w:val="28"/>
          <w:u w:val="single"/>
        </w:rPr>
        <w:t>1</w:t>
      </w:r>
      <w:r w:rsidR="00D33386">
        <w:rPr>
          <w:b/>
          <w:sz w:val="28"/>
          <w:szCs w:val="28"/>
          <w:u w:val="single"/>
        </w:rPr>
        <w:t xml:space="preserve"> единиц</w:t>
      </w:r>
      <w:r w:rsidR="00164C6D">
        <w:rPr>
          <w:b/>
          <w:sz w:val="28"/>
          <w:szCs w:val="28"/>
          <w:u w:val="single"/>
        </w:rPr>
        <w:t>а</w:t>
      </w:r>
      <w:r w:rsidR="007F1333">
        <w:rPr>
          <w:b/>
          <w:spacing w:val="-4"/>
          <w:sz w:val="28"/>
          <w:szCs w:val="28"/>
          <w:u w:val="single"/>
        </w:rPr>
        <w:t>.</w:t>
      </w:r>
    </w:p>
    <w:p w:rsidR="00EE7D9D" w:rsidRPr="007E79CE" w:rsidRDefault="00EE7D9D" w:rsidP="00EE7D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EE7D9D" w:rsidRPr="007E79CE" w:rsidRDefault="003A1BCF" w:rsidP="00EE7D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высшее</w:t>
      </w:r>
      <w:r w:rsidR="00EE7D9D" w:rsidRPr="007E79CE">
        <w:rPr>
          <w:rFonts w:ascii="Times New Roman" w:hAnsi="Times New Roman" w:cs="Times New Roman"/>
          <w:sz w:val="28"/>
          <w:szCs w:val="28"/>
        </w:rPr>
        <w:t xml:space="preserve"> образование;</w:t>
      </w:r>
    </w:p>
    <w:p w:rsidR="00EE7D9D" w:rsidRPr="007E79CE" w:rsidRDefault="00EE7D9D" w:rsidP="00EE7D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CE">
        <w:rPr>
          <w:rFonts w:ascii="Times New Roman" w:hAnsi="Times New Roman" w:cs="Times New Roman"/>
          <w:sz w:val="28"/>
          <w:szCs w:val="28"/>
        </w:rPr>
        <w:t>т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Должностной регламент (Приложение </w:t>
      </w:r>
      <w:r w:rsidR="000A3BAD">
        <w:rPr>
          <w:sz w:val="28"/>
          <w:szCs w:val="28"/>
        </w:rPr>
        <w:t>1</w:t>
      </w:r>
      <w:r w:rsidRPr="007E79CE">
        <w:rPr>
          <w:sz w:val="28"/>
          <w:szCs w:val="28"/>
        </w:rPr>
        <w:t>).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Фактическое место работы:</w:t>
      </w:r>
      <w:r w:rsidR="003D237D">
        <w:rPr>
          <w:sz w:val="28"/>
          <w:szCs w:val="28"/>
        </w:rPr>
        <w:t xml:space="preserve"> 248009,</w:t>
      </w:r>
      <w:r w:rsidRPr="007E79CE">
        <w:rPr>
          <w:sz w:val="28"/>
          <w:szCs w:val="28"/>
        </w:rPr>
        <w:t xml:space="preserve"> Калужская область, г.</w:t>
      </w:r>
      <w:r>
        <w:rPr>
          <w:sz w:val="28"/>
          <w:szCs w:val="28"/>
        </w:rPr>
        <w:t xml:space="preserve"> Калуга, Грабцевское шоссе, д.</w:t>
      </w:r>
      <w:r w:rsidR="00385FFA">
        <w:rPr>
          <w:sz w:val="28"/>
          <w:szCs w:val="28"/>
        </w:rPr>
        <w:t xml:space="preserve"> </w:t>
      </w:r>
      <w:r>
        <w:rPr>
          <w:sz w:val="28"/>
          <w:szCs w:val="28"/>
        </w:rPr>
        <w:t>39.</w:t>
      </w:r>
    </w:p>
    <w:p w:rsidR="008F6AED" w:rsidRPr="00B47579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47579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B47579">
        <w:rPr>
          <w:iCs/>
          <w:sz w:val="28"/>
          <w:szCs w:val="28"/>
        </w:rPr>
        <w:t>от 27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июля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2004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г</w:t>
      </w:r>
      <w:r w:rsidR="00036C2A" w:rsidRPr="00B47579">
        <w:rPr>
          <w:iCs/>
          <w:sz w:val="28"/>
          <w:szCs w:val="28"/>
        </w:rPr>
        <w:t>.</w:t>
      </w:r>
      <w:r w:rsidRPr="00B47579">
        <w:rPr>
          <w:iCs/>
          <w:sz w:val="28"/>
          <w:szCs w:val="28"/>
        </w:rPr>
        <w:t xml:space="preserve"> №</w:t>
      </w:r>
      <w:r w:rsidR="00222112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 w:rsidRPr="00B47579">
        <w:rPr>
          <w:iCs/>
          <w:sz w:val="28"/>
          <w:szCs w:val="28"/>
        </w:rPr>
        <w:t xml:space="preserve"> </w:t>
      </w:r>
      <w:r w:rsidR="00036C2A" w:rsidRPr="00B47579">
        <w:rPr>
          <w:iCs/>
          <w:sz w:val="28"/>
          <w:szCs w:val="28"/>
        </w:rPr>
        <w:t xml:space="preserve">(далее - </w:t>
      </w:r>
      <w:r w:rsidR="00121CE0" w:rsidRPr="00B47579">
        <w:rPr>
          <w:sz w:val="28"/>
          <w:szCs w:val="28"/>
        </w:rPr>
        <w:t>Закон</w:t>
      </w:r>
      <w:r w:rsidR="00933E3B" w:rsidRPr="00B47579">
        <w:rPr>
          <w:sz w:val="28"/>
          <w:szCs w:val="28"/>
        </w:rPr>
        <w:t xml:space="preserve"> </w:t>
      </w:r>
      <w:r w:rsidR="00036C2A" w:rsidRPr="00B47579">
        <w:rPr>
          <w:sz w:val="28"/>
          <w:szCs w:val="28"/>
        </w:rPr>
        <w:t>№ 79-ФЗ</w:t>
      </w:r>
      <w:r w:rsidR="0089465A" w:rsidRPr="00B47579">
        <w:rPr>
          <w:sz w:val="28"/>
          <w:szCs w:val="28"/>
        </w:rPr>
        <w:t>)</w:t>
      </w:r>
      <w:r w:rsidRPr="00B47579">
        <w:rPr>
          <w:iCs/>
          <w:sz w:val="28"/>
          <w:szCs w:val="28"/>
        </w:rPr>
        <w:t>.</w:t>
      </w:r>
      <w:r w:rsidR="000E24AC" w:rsidRPr="00B47579">
        <w:rPr>
          <w:iCs/>
          <w:sz w:val="28"/>
          <w:szCs w:val="28"/>
        </w:rPr>
        <w:t xml:space="preserve"> </w:t>
      </w:r>
      <w:r w:rsidRPr="00B47579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 w:rsidRPr="00B47579">
        <w:rPr>
          <w:sz w:val="28"/>
          <w:szCs w:val="28"/>
        </w:rPr>
        <w:t xml:space="preserve"> июля </w:t>
      </w:r>
      <w:r w:rsidRPr="00B47579">
        <w:rPr>
          <w:sz w:val="28"/>
          <w:szCs w:val="28"/>
        </w:rPr>
        <w:t xml:space="preserve">2006 </w:t>
      </w:r>
      <w:r w:rsidR="00317873" w:rsidRPr="00B47579">
        <w:rPr>
          <w:sz w:val="28"/>
          <w:szCs w:val="28"/>
        </w:rPr>
        <w:t xml:space="preserve">г. </w:t>
      </w:r>
      <w:r w:rsidRPr="00B4757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lastRenderedPageBreak/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Pr="00B47579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7579">
        <w:rPr>
          <w:sz w:val="28"/>
          <w:szCs w:val="28"/>
        </w:rPr>
        <w:t>Гражданин Российской Федерации</w:t>
      </w:r>
      <w:r w:rsidRPr="00B47579">
        <w:rPr>
          <w:rFonts w:eastAsiaTheme="minorHAnsi"/>
          <w:sz w:val="28"/>
          <w:szCs w:val="28"/>
          <w:lang w:eastAsia="en-US"/>
        </w:rPr>
        <w:t xml:space="preserve">, 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Управлении, назначение на которую осуществляется без проведения конкурса, представляет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</w:t>
      </w:r>
      <w:r w:rsidRPr="00166065">
        <w:rPr>
          <w:sz w:val="28"/>
          <w:szCs w:val="28"/>
        </w:rPr>
        <w:t>анкета</w:t>
      </w:r>
      <w:r w:rsidR="003630CD" w:rsidRPr="00166065">
        <w:rPr>
          <w:sz w:val="28"/>
          <w:szCs w:val="28"/>
        </w:rPr>
        <w:t xml:space="preserve"> </w:t>
      </w:r>
      <w:r w:rsidR="003630CD" w:rsidRPr="00166065">
        <w:rPr>
          <w:bCs/>
          <w:sz w:val="28"/>
          <w:szCs w:val="28"/>
        </w:rPr>
        <w:t xml:space="preserve">по форме, утвержденной </w:t>
      </w:r>
      <w:r w:rsidR="00166065" w:rsidRPr="00166065">
        <w:rPr>
          <w:bCs/>
          <w:sz w:val="28"/>
          <w:szCs w:val="28"/>
        </w:rPr>
        <w:t xml:space="preserve">Указом Президента </w:t>
      </w:r>
      <w:r w:rsidR="003630CD" w:rsidRPr="00166065">
        <w:rPr>
          <w:bCs/>
          <w:sz w:val="28"/>
          <w:szCs w:val="28"/>
        </w:rPr>
        <w:t xml:space="preserve">Российской Федерации от </w:t>
      </w:r>
      <w:r w:rsidR="00166065" w:rsidRPr="00166065">
        <w:rPr>
          <w:bCs/>
          <w:sz w:val="28"/>
          <w:szCs w:val="28"/>
        </w:rPr>
        <w:t>10 октября</w:t>
      </w:r>
      <w:r w:rsidR="003630CD" w:rsidRPr="00166065">
        <w:rPr>
          <w:bCs/>
          <w:sz w:val="28"/>
          <w:szCs w:val="28"/>
        </w:rPr>
        <w:t xml:space="preserve"> 20</w:t>
      </w:r>
      <w:r w:rsidR="00166065" w:rsidRPr="00166065">
        <w:rPr>
          <w:bCs/>
          <w:sz w:val="28"/>
          <w:szCs w:val="28"/>
        </w:rPr>
        <w:t>24</w:t>
      </w:r>
      <w:r w:rsidR="003630CD" w:rsidRPr="00166065">
        <w:rPr>
          <w:bCs/>
          <w:sz w:val="28"/>
          <w:szCs w:val="28"/>
        </w:rPr>
        <w:t xml:space="preserve"> г. № </w:t>
      </w:r>
      <w:r w:rsidR="00166065">
        <w:rPr>
          <w:bCs/>
          <w:sz w:val="28"/>
          <w:szCs w:val="28"/>
        </w:rPr>
        <w:t>870</w:t>
      </w:r>
      <w:r w:rsidR="003630CD" w:rsidRPr="00B47579">
        <w:rPr>
          <w:bCs/>
          <w:sz w:val="28"/>
          <w:szCs w:val="28"/>
        </w:rPr>
        <w:t xml:space="preserve"> </w:t>
      </w:r>
      <w:hyperlink r:id="rId8" w:history="1"/>
      <w:hyperlink r:id="rId9" w:history="1"/>
      <w:r w:rsidR="003630CD" w:rsidRPr="00B47579">
        <w:rPr>
          <w:bCs/>
          <w:sz w:val="28"/>
          <w:szCs w:val="28"/>
        </w:rPr>
        <w:t>с фотографией</w:t>
      </w:r>
      <w:r w:rsidRPr="00B47579">
        <w:rPr>
          <w:sz w:val="28"/>
          <w:szCs w:val="28"/>
        </w:rPr>
        <w:t>, копия трудовой книжки</w:t>
      </w:r>
      <w:r w:rsidR="00D2087E">
        <w:rPr>
          <w:sz w:val="28"/>
          <w:szCs w:val="28"/>
        </w:rPr>
        <w:t xml:space="preserve"> </w:t>
      </w:r>
      <w:r w:rsidR="00D2087E" w:rsidRPr="00D75E5B">
        <w:rPr>
          <w:sz w:val="28"/>
          <w:szCs w:val="28"/>
        </w:rPr>
        <w:t>и (или) сведения о трудовой деятельности, предусмотренные статьей 66.1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</w:t>
      </w:r>
      <w:r w:rsidRPr="00B47579">
        <w:rPr>
          <w:sz w:val="28"/>
          <w:szCs w:val="28"/>
        </w:rPr>
        <w:t>, копия военного билета, копия документов</w:t>
      </w:r>
      <w:r w:rsidR="00C04E9B">
        <w:rPr>
          <w:sz w:val="28"/>
          <w:szCs w:val="28"/>
        </w:rPr>
        <w:t xml:space="preserve"> о</w:t>
      </w:r>
      <w:r w:rsidRPr="00B47579">
        <w:rPr>
          <w:sz w:val="28"/>
          <w:szCs w:val="28"/>
        </w:rPr>
        <w:t xml:space="preserve"> профессиональном образовании (включая дополнительное профессиональное образование), копия СНИЛС, копия паспорта</w:t>
      </w:r>
      <w:r w:rsidR="00B47579">
        <w:rPr>
          <w:sz w:val="28"/>
          <w:szCs w:val="28"/>
        </w:rPr>
        <w:t>, согласие на обработку персональных данных</w:t>
      </w:r>
      <w:r w:rsidRPr="00B47579">
        <w:rPr>
          <w:sz w:val="28"/>
          <w:szCs w:val="28"/>
        </w:rPr>
        <w:t>).</w:t>
      </w:r>
    </w:p>
    <w:p w:rsidR="007E565D" w:rsidRPr="00B47579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B47579">
        <w:rPr>
          <w:sz w:val="28"/>
          <w:szCs w:val="28"/>
        </w:rPr>
        <w:t xml:space="preserve">Гражданский служащий, </w:t>
      </w:r>
      <w:r w:rsidR="0013190F"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Pr="00B47579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B47579">
        <w:rPr>
          <w:sz w:val="28"/>
          <w:szCs w:val="28"/>
        </w:rPr>
        <w:t xml:space="preserve"> </w:t>
      </w:r>
    </w:p>
    <w:p w:rsidR="00CD119E" w:rsidRPr="0047720F" w:rsidRDefault="00273E04" w:rsidP="004772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 xml:space="preserve">Гражданский служащий, </w:t>
      </w:r>
      <w:r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</w:t>
      </w:r>
      <w:r w:rsidR="000A3BAD">
        <w:rPr>
          <w:sz w:val="28"/>
          <w:szCs w:val="28"/>
        </w:rPr>
        <w:t xml:space="preserve"> </w:t>
      </w:r>
      <w:r w:rsidRPr="00B47579">
        <w:rPr>
          <w:sz w:val="28"/>
          <w:szCs w:val="28"/>
        </w:rPr>
        <w:t>вакантной должности гражданской службы в Управлении</w:t>
      </w:r>
      <w:r w:rsidR="007E565D" w:rsidRPr="00B47579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</w:t>
      </w:r>
      <w:r w:rsidR="007E565D" w:rsidRPr="00B47579">
        <w:rPr>
          <w:sz w:val="28"/>
          <w:szCs w:val="28"/>
        </w:rPr>
        <w:lastRenderedPageBreak/>
        <w:t xml:space="preserve">в котором гражданский служащий замещает должность гражданской службы, </w:t>
      </w:r>
      <w:r w:rsidR="007E565D" w:rsidRPr="00B47579">
        <w:rPr>
          <w:bCs/>
          <w:sz w:val="28"/>
          <w:szCs w:val="28"/>
        </w:rPr>
        <w:t xml:space="preserve">анкету по форме, </w:t>
      </w:r>
      <w:r w:rsidR="00CD119E" w:rsidRPr="00B47579">
        <w:rPr>
          <w:bCs/>
          <w:sz w:val="28"/>
          <w:szCs w:val="28"/>
        </w:rPr>
        <w:t xml:space="preserve">утвержденной </w:t>
      </w:r>
      <w:r w:rsidR="00166065" w:rsidRPr="00166065">
        <w:rPr>
          <w:bCs/>
          <w:sz w:val="28"/>
          <w:szCs w:val="28"/>
        </w:rPr>
        <w:t xml:space="preserve">Указом Президента Российской Федерации от 10 октября 2024 г. № </w:t>
      </w:r>
      <w:r w:rsidR="00166065">
        <w:rPr>
          <w:bCs/>
          <w:sz w:val="28"/>
          <w:szCs w:val="28"/>
        </w:rPr>
        <w:t>870</w:t>
      </w:r>
      <w:r w:rsidR="00166065" w:rsidRPr="00B47579">
        <w:rPr>
          <w:bCs/>
          <w:sz w:val="28"/>
          <w:szCs w:val="28"/>
        </w:rPr>
        <w:t xml:space="preserve"> </w:t>
      </w:r>
      <w:hyperlink r:id="rId10" w:history="1"/>
      <w:hyperlink r:id="rId11" w:history="1"/>
      <w:r w:rsidR="00166065" w:rsidRPr="00B47579">
        <w:rPr>
          <w:bCs/>
          <w:sz w:val="28"/>
          <w:szCs w:val="28"/>
        </w:rPr>
        <w:t>с фотографией</w:t>
      </w:r>
      <w:r w:rsidR="00CD119E" w:rsidRPr="00B47579">
        <w:rPr>
          <w:bCs/>
          <w:sz w:val="28"/>
          <w:szCs w:val="28"/>
        </w:rPr>
        <w:t>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B47579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 w:rsidRPr="00B47579">
        <w:rPr>
          <w:sz w:val="28"/>
          <w:szCs w:val="28"/>
        </w:rPr>
        <w:t xml:space="preserve">Законом </w:t>
      </w:r>
      <w:r w:rsidRPr="00B47579">
        <w:rPr>
          <w:iCs/>
          <w:sz w:val="28"/>
          <w:szCs w:val="28"/>
        </w:rPr>
        <w:t>№</w:t>
      </w:r>
      <w:r w:rsidR="00CD119E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</w:t>
      </w:r>
      <w:r w:rsidR="00F45938" w:rsidRPr="00B47579">
        <w:rPr>
          <w:iCs/>
          <w:sz w:val="28"/>
          <w:szCs w:val="28"/>
        </w:rPr>
        <w:t>.</w:t>
      </w:r>
    </w:p>
    <w:p w:rsidR="008F6AED" w:rsidRPr="00ED7055" w:rsidRDefault="002B70AA" w:rsidP="008F6AED">
      <w:pPr>
        <w:ind w:firstLine="709"/>
        <w:jc w:val="both"/>
        <w:rPr>
          <w:sz w:val="28"/>
          <w:szCs w:val="28"/>
          <w:u w:val="single"/>
        </w:rPr>
      </w:pPr>
      <w:r w:rsidRPr="00ED7055">
        <w:rPr>
          <w:sz w:val="28"/>
          <w:szCs w:val="28"/>
          <w:u w:val="single"/>
        </w:rPr>
        <w:t>Начало п</w:t>
      </w:r>
      <w:r w:rsidR="008F6AED" w:rsidRPr="00ED7055">
        <w:rPr>
          <w:sz w:val="28"/>
          <w:szCs w:val="28"/>
          <w:u w:val="single"/>
        </w:rPr>
        <w:t>рием</w:t>
      </w:r>
      <w:r w:rsidRPr="00ED7055">
        <w:rPr>
          <w:sz w:val="28"/>
          <w:szCs w:val="28"/>
          <w:u w:val="single"/>
        </w:rPr>
        <w:t>а</w:t>
      </w:r>
      <w:r w:rsidR="008F6AED" w:rsidRPr="00ED7055">
        <w:rPr>
          <w:sz w:val="28"/>
          <w:szCs w:val="28"/>
          <w:u w:val="single"/>
        </w:rPr>
        <w:t xml:space="preserve"> документов</w:t>
      </w:r>
      <w:r w:rsidR="00823EE7" w:rsidRPr="00ED7055">
        <w:rPr>
          <w:sz w:val="28"/>
          <w:szCs w:val="28"/>
          <w:u w:val="single"/>
        </w:rPr>
        <w:t xml:space="preserve"> </w:t>
      </w:r>
      <w:r w:rsidR="00D211CC">
        <w:rPr>
          <w:sz w:val="28"/>
          <w:szCs w:val="28"/>
          <w:u w:val="single"/>
        </w:rPr>
        <w:t>–</w:t>
      </w:r>
      <w:r w:rsidR="005B0440" w:rsidRPr="00ED7055">
        <w:rPr>
          <w:sz w:val="28"/>
          <w:szCs w:val="28"/>
          <w:u w:val="single"/>
        </w:rPr>
        <w:t xml:space="preserve"> </w:t>
      </w:r>
      <w:r w:rsidR="00164C6D">
        <w:rPr>
          <w:sz w:val="28"/>
          <w:szCs w:val="28"/>
          <w:u w:val="single"/>
        </w:rPr>
        <w:t>1</w:t>
      </w:r>
      <w:r w:rsidR="00E03419">
        <w:rPr>
          <w:sz w:val="28"/>
          <w:szCs w:val="28"/>
          <w:u w:val="single"/>
        </w:rPr>
        <w:t>7</w:t>
      </w:r>
      <w:r w:rsidR="00782C78">
        <w:rPr>
          <w:sz w:val="28"/>
          <w:szCs w:val="28"/>
          <w:u w:val="single"/>
        </w:rPr>
        <w:t xml:space="preserve"> февраля</w:t>
      </w:r>
      <w:r w:rsidR="00964330" w:rsidRPr="00ED7055">
        <w:rPr>
          <w:sz w:val="28"/>
          <w:szCs w:val="28"/>
          <w:u w:val="single"/>
        </w:rPr>
        <w:t xml:space="preserve"> 202</w:t>
      </w:r>
      <w:r w:rsidR="003F4CF5">
        <w:rPr>
          <w:sz w:val="28"/>
          <w:szCs w:val="28"/>
          <w:u w:val="single"/>
        </w:rPr>
        <w:t>5</w:t>
      </w:r>
      <w:r w:rsidR="00964330" w:rsidRPr="00ED7055">
        <w:rPr>
          <w:sz w:val="28"/>
          <w:szCs w:val="28"/>
          <w:u w:val="single"/>
        </w:rPr>
        <w:t xml:space="preserve"> г.</w:t>
      </w:r>
      <w:r w:rsidRPr="00ED7055">
        <w:rPr>
          <w:sz w:val="28"/>
          <w:szCs w:val="28"/>
          <w:u w:val="single"/>
        </w:rPr>
        <w:t xml:space="preserve">, окончание приема документов – </w:t>
      </w:r>
      <w:r w:rsidR="00782C78">
        <w:rPr>
          <w:sz w:val="28"/>
          <w:szCs w:val="28"/>
          <w:u w:val="single"/>
        </w:rPr>
        <w:t>1</w:t>
      </w:r>
      <w:r w:rsidR="00E03419">
        <w:rPr>
          <w:sz w:val="28"/>
          <w:szCs w:val="28"/>
          <w:u w:val="single"/>
        </w:rPr>
        <w:t>9</w:t>
      </w:r>
      <w:r w:rsidR="003F4CF5">
        <w:rPr>
          <w:sz w:val="28"/>
          <w:szCs w:val="28"/>
          <w:u w:val="single"/>
        </w:rPr>
        <w:t xml:space="preserve"> февраля</w:t>
      </w:r>
      <w:r w:rsidRPr="00ED7055">
        <w:rPr>
          <w:sz w:val="28"/>
          <w:szCs w:val="28"/>
          <w:u w:val="single"/>
        </w:rPr>
        <w:t xml:space="preserve"> 202</w:t>
      </w:r>
      <w:r w:rsidR="003F4CF5">
        <w:rPr>
          <w:sz w:val="28"/>
          <w:szCs w:val="28"/>
          <w:u w:val="single"/>
        </w:rPr>
        <w:t>5</w:t>
      </w:r>
      <w:r w:rsidRPr="00ED7055">
        <w:rPr>
          <w:sz w:val="28"/>
          <w:szCs w:val="28"/>
          <w:u w:val="single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</w:t>
      </w:r>
      <w:r w:rsidR="00B47579">
        <w:rPr>
          <w:sz w:val="28"/>
          <w:szCs w:val="28"/>
        </w:rPr>
        <w:t>8</w:t>
      </w:r>
      <w:r w:rsidRPr="00CB46B0">
        <w:rPr>
          <w:sz w:val="28"/>
          <w:szCs w:val="28"/>
        </w:rPr>
        <w:t>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</w:t>
      </w:r>
      <w:r w:rsidR="00E94582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248009</w:t>
      </w:r>
      <w:r w:rsidRPr="001D3FFA"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г. Калуга,</w:t>
      </w:r>
      <w:r w:rsidRPr="002F057A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 w:rsidRPr="002F057A">
        <w:rPr>
          <w:sz w:val="28"/>
          <w:szCs w:val="28"/>
        </w:rPr>
        <w:t xml:space="preserve">, </w:t>
      </w:r>
      <w:r w:rsidR="005A1F67">
        <w:rPr>
          <w:sz w:val="28"/>
          <w:szCs w:val="28"/>
        </w:rPr>
        <w:br/>
      </w:r>
      <w:r w:rsidRPr="002F057A">
        <w:rPr>
          <w:sz w:val="28"/>
          <w:szCs w:val="28"/>
        </w:rPr>
        <w:t xml:space="preserve">д. </w:t>
      </w:r>
      <w:r w:rsidR="00B47579">
        <w:rPr>
          <w:sz w:val="28"/>
          <w:szCs w:val="28"/>
        </w:rPr>
        <w:t>39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>тдел государственной гражданской службы и кадров</w:t>
      </w:r>
      <w:r w:rsidR="00385FFA">
        <w:rPr>
          <w:sz w:val="28"/>
          <w:szCs w:val="28"/>
        </w:rPr>
        <w:t>,</w:t>
      </w:r>
      <w:r w:rsidR="00385FFA" w:rsidRPr="00385FFA">
        <w:rPr>
          <w:sz w:val="28"/>
          <w:szCs w:val="28"/>
        </w:rPr>
        <w:t xml:space="preserve"> </w:t>
      </w:r>
      <w:proofErr w:type="spellStart"/>
      <w:r w:rsidR="00385FFA" w:rsidRPr="002F057A">
        <w:rPr>
          <w:sz w:val="28"/>
          <w:szCs w:val="28"/>
        </w:rPr>
        <w:t>каб</w:t>
      </w:r>
      <w:proofErr w:type="spellEnd"/>
      <w:r w:rsidR="00385FFA">
        <w:rPr>
          <w:sz w:val="28"/>
          <w:szCs w:val="28"/>
        </w:rPr>
        <w:t>.</w:t>
      </w:r>
      <w:r w:rsidR="00385FFA" w:rsidRPr="002F057A">
        <w:rPr>
          <w:sz w:val="28"/>
          <w:szCs w:val="28"/>
        </w:rPr>
        <w:t xml:space="preserve"> № </w:t>
      </w:r>
      <w:r w:rsidR="00385FFA">
        <w:rPr>
          <w:sz w:val="28"/>
          <w:szCs w:val="28"/>
        </w:rPr>
        <w:t>118</w:t>
      </w:r>
      <w:r w:rsidRPr="001D3FFA">
        <w:rPr>
          <w:sz w:val="28"/>
          <w:szCs w:val="28"/>
        </w:rPr>
        <w:t xml:space="preserve">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2572C0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Андрианова Елена Юрьевна –</w:t>
      </w:r>
      <w:r w:rsidR="005721AE"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</w:t>
      </w:r>
      <w:r w:rsidR="00B47579">
        <w:rPr>
          <w:sz w:val="28"/>
          <w:szCs w:val="28"/>
        </w:rPr>
        <w:t>842</w:t>
      </w:r>
      <w:r w:rsidR="002B70AA" w:rsidRPr="002F057A">
        <w:rPr>
          <w:sz w:val="28"/>
          <w:szCs w:val="28"/>
        </w:rPr>
        <w:t>)</w:t>
      </w:r>
      <w:r w:rsidR="00234CF2" w:rsidRPr="00234CF2">
        <w:rPr>
          <w:sz w:val="28"/>
          <w:szCs w:val="28"/>
        </w:rPr>
        <w:t xml:space="preserve"> </w:t>
      </w:r>
      <w:r w:rsidR="00A07927">
        <w:rPr>
          <w:sz w:val="28"/>
          <w:szCs w:val="28"/>
        </w:rPr>
        <w:t>719-774.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2C0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2572C0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2572C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2572C0">
        <w:rPr>
          <w:rFonts w:ascii="Times New Roman" w:hAnsi="Times New Roman" w:cs="Times New Roman"/>
          <w:sz w:val="28"/>
          <w:szCs w:val="28"/>
        </w:rPr>
        <w:t>:</w:t>
      </w:r>
      <w:r w:rsidR="00273E04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D33386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E03419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3F4CF5">
        <w:rPr>
          <w:rFonts w:ascii="Times New Roman" w:hAnsi="Times New Roman" w:cs="Times New Roman"/>
          <w:sz w:val="28"/>
          <w:szCs w:val="28"/>
          <w:u w:val="single"/>
        </w:rPr>
        <w:t xml:space="preserve"> февраля</w:t>
      </w:r>
      <w:r w:rsidR="00281C6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0B19B5" w:rsidRPr="00ED705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3F4CF5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в 1</w:t>
      </w:r>
      <w:r w:rsidR="00E03419">
        <w:rPr>
          <w:rFonts w:ascii="Times New Roman" w:hAnsi="Times New Roman" w:cs="Times New Roman"/>
          <w:sz w:val="28"/>
          <w:szCs w:val="28"/>
          <w:u w:val="single"/>
        </w:rPr>
        <w:t>5</w:t>
      </w:r>
      <w:bookmarkStart w:id="1" w:name="_GoBack"/>
      <w:bookmarkEnd w:id="1"/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.00 ч.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060A10" w:rsidRPr="002572C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2572C0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2572C0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="00B47579">
        <w:rPr>
          <w:sz w:val="28"/>
          <w:szCs w:val="28"/>
        </w:rPr>
        <w:t>248009</w:t>
      </w:r>
      <w:r w:rsidRPr="00CB46B0">
        <w:rPr>
          <w:sz w:val="28"/>
          <w:szCs w:val="28"/>
        </w:rPr>
        <w:t>,</w:t>
      </w:r>
      <w:r w:rsidR="00DC403C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г. Калуга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>
        <w:rPr>
          <w:sz w:val="28"/>
          <w:szCs w:val="28"/>
        </w:rPr>
        <w:t xml:space="preserve">, </w:t>
      </w:r>
      <w:r w:rsidR="00234CF2">
        <w:rPr>
          <w:sz w:val="28"/>
          <w:szCs w:val="28"/>
        </w:rPr>
        <w:t>д.</w:t>
      </w:r>
      <w:r w:rsidR="00B47579">
        <w:rPr>
          <w:sz w:val="28"/>
          <w:szCs w:val="28"/>
        </w:rPr>
        <w:t>39</w:t>
      </w:r>
      <w:r w:rsidRPr="00CB46B0">
        <w:rPr>
          <w:sz w:val="28"/>
          <w:szCs w:val="28"/>
        </w:rPr>
        <w:t xml:space="preserve">, Управление Федерального казначейства по </w:t>
      </w:r>
      <w:r w:rsidR="00B47579">
        <w:rPr>
          <w:sz w:val="28"/>
          <w:szCs w:val="28"/>
        </w:rPr>
        <w:t xml:space="preserve">Калужской </w:t>
      </w:r>
      <w:r w:rsidRPr="00CB46B0">
        <w:rPr>
          <w:sz w:val="28"/>
          <w:szCs w:val="28"/>
        </w:rPr>
        <w:t>области</w:t>
      </w:r>
      <w:bookmarkEnd w:id="0"/>
      <w:r w:rsidR="000A3BAD">
        <w:rPr>
          <w:sz w:val="28"/>
          <w:szCs w:val="28"/>
        </w:rPr>
        <w:t xml:space="preserve">, </w:t>
      </w:r>
      <w:proofErr w:type="spellStart"/>
      <w:r w:rsidR="000A3BAD">
        <w:rPr>
          <w:sz w:val="28"/>
          <w:szCs w:val="28"/>
        </w:rPr>
        <w:t>каб</w:t>
      </w:r>
      <w:proofErr w:type="spellEnd"/>
      <w:r w:rsidR="000A3BAD">
        <w:rPr>
          <w:sz w:val="28"/>
          <w:szCs w:val="28"/>
        </w:rPr>
        <w:t>.</w:t>
      </w:r>
      <w:r w:rsidR="00385FFA">
        <w:rPr>
          <w:sz w:val="28"/>
          <w:szCs w:val="28"/>
        </w:rPr>
        <w:t xml:space="preserve"> № </w:t>
      </w:r>
      <w:r w:rsidR="000A3BAD">
        <w:rPr>
          <w:sz w:val="28"/>
          <w:szCs w:val="28"/>
        </w:rPr>
        <w:t>337</w:t>
      </w:r>
      <w:r w:rsidR="00DD7E5E">
        <w:rPr>
          <w:sz w:val="28"/>
          <w:szCs w:val="28"/>
        </w:rPr>
        <w:t>.</w:t>
      </w:r>
    </w:p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DAC" w:rsidRDefault="00460DAC">
      <w:r>
        <w:separator/>
      </w:r>
    </w:p>
  </w:endnote>
  <w:endnote w:type="continuationSeparator" w:id="0">
    <w:p w:rsidR="00460DAC" w:rsidRDefault="00460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DAC" w:rsidRDefault="00460DAC">
      <w:r>
        <w:separator/>
      </w:r>
    </w:p>
  </w:footnote>
  <w:footnote w:type="continuationSeparator" w:id="0">
    <w:p w:rsidR="00460DAC" w:rsidRDefault="00460D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03419">
      <w:rPr>
        <w:rStyle w:val="a9"/>
        <w:noProof/>
      </w:rPr>
      <w:t>2</w: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03A8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97A43"/>
    <w:rsid w:val="000A0394"/>
    <w:rsid w:val="000A1F40"/>
    <w:rsid w:val="000A364D"/>
    <w:rsid w:val="000A3BA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F4"/>
    <w:rsid w:val="00114AE7"/>
    <w:rsid w:val="00116BD3"/>
    <w:rsid w:val="00116C98"/>
    <w:rsid w:val="001173F6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0DB3"/>
    <w:rsid w:val="00151B2B"/>
    <w:rsid w:val="00152F82"/>
    <w:rsid w:val="001543E1"/>
    <w:rsid w:val="0015567A"/>
    <w:rsid w:val="001611C3"/>
    <w:rsid w:val="00164AFC"/>
    <w:rsid w:val="00164C6D"/>
    <w:rsid w:val="00166065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484"/>
    <w:rsid w:val="001C3CBA"/>
    <w:rsid w:val="001C6612"/>
    <w:rsid w:val="001D1733"/>
    <w:rsid w:val="001D20A4"/>
    <w:rsid w:val="001D2A51"/>
    <w:rsid w:val="001D3FFA"/>
    <w:rsid w:val="001D4551"/>
    <w:rsid w:val="001E212C"/>
    <w:rsid w:val="001E394A"/>
    <w:rsid w:val="001E4613"/>
    <w:rsid w:val="001E69A0"/>
    <w:rsid w:val="001E7EC2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2643"/>
    <w:rsid w:val="00233448"/>
    <w:rsid w:val="00234CF2"/>
    <w:rsid w:val="00235F1F"/>
    <w:rsid w:val="0024075A"/>
    <w:rsid w:val="00241B35"/>
    <w:rsid w:val="002435D0"/>
    <w:rsid w:val="0024369F"/>
    <w:rsid w:val="002506CE"/>
    <w:rsid w:val="00253509"/>
    <w:rsid w:val="00256D71"/>
    <w:rsid w:val="002572C0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66D6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311E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05A84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4672"/>
    <w:rsid w:val="00325C85"/>
    <w:rsid w:val="00332BC2"/>
    <w:rsid w:val="00334474"/>
    <w:rsid w:val="003359A3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42D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5FFA"/>
    <w:rsid w:val="003862BC"/>
    <w:rsid w:val="0038755C"/>
    <w:rsid w:val="003925F6"/>
    <w:rsid w:val="00394484"/>
    <w:rsid w:val="00397AFD"/>
    <w:rsid w:val="003A025F"/>
    <w:rsid w:val="003A0893"/>
    <w:rsid w:val="003A1BC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237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0FFE"/>
    <w:rsid w:val="003F2639"/>
    <w:rsid w:val="003F4CF5"/>
    <w:rsid w:val="003F5643"/>
    <w:rsid w:val="003F68FB"/>
    <w:rsid w:val="003F740A"/>
    <w:rsid w:val="003F77AD"/>
    <w:rsid w:val="004016E5"/>
    <w:rsid w:val="00401F78"/>
    <w:rsid w:val="00402E4C"/>
    <w:rsid w:val="00402F69"/>
    <w:rsid w:val="00403AD9"/>
    <w:rsid w:val="00403F41"/>
    <w:rsid w:val="00404F7F"/>
    <w:rsid w:val="004054F8"/>
    <w:rsid w:val="00407F26"/>
    <w:rsid w:val="00413661"/>
    <w:rsid w:val="00414F34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0DAC"/>
    <w:rsid w:val="00461836"/>
    <w:rsid w:val="00464A19"/>
    <w:rsid w:val="00464D22"/>
    <w:rsid w:val="00467E77"/>
    <w:rsid w:val="00470845"/>
    <w:rsid w:val="00470C22"/>
    <w:rsid w:val="0047177A"/>
    <w:rsid w:val="00475B20"/>
    <w:rsid w:val="00476974"/>
    <w:rsid w:val="0047720F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567C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2665"/>
    <w:rsid w:val="004F6551"/>
    <w:rsid w:val="00500FB8"/>
    <w:rsid w:val="00501367"/>
    <w:rsid w:val="0050198E"/>
    <w:rsid w:val="005034F7"/>
    <w:rsid w:val="00503CF2"/>
    <w:rsid w:val="005051DB"/>
    <w:rsid w:val="005067AA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37711"/>
    <w:rsid w:val="00541B2A"/>
    <w:rsid w:val="00544D16"/>
    <w:rsid w:val="00556520"/>
    <w:rsid w:val="005574FC"/>
    <w:rsid w:val="00557B17"/>
    <w:rsid w:val="00562730"/>
    <w:rsid w:val="00563DA9"/>
    <w:rsid w:val="005721AE"/>
    <w:rsid w:val="00581C50"/>
    <w:rsid w:val="00587114"/>
    <w:rsid w:val="00592901"/>
    <w:rsid w:val="00595AE3"/>
    <w:rsid w:val="00597DBC"/>
    <w:rsid w:val="005A04F8"/>
    <w:rsid w:val="005A1F67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2481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5F82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D5E0B"/>
    <w:rsid w:val="006E0ADA"/>
    <w:rsid w:val="006E0F9C"/>
    <w:rsid w:val="006E6DDE"/>
    <w:rsid w:val="006E7C7A"/>
    <w:rsid w:val="006F055C"/>
    <w:rsid w:val="006F5728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218B"/>
    <w:rsid w:val="0076386C"/>
    <w:rsid w:val="00764959"/>
    <w:rsid w:val="00764D3E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C78"/>
    <w:rsid w:val="00782D99"/>
    <w:rsid w:val="007830AE"/>
    <w:rsid w:val="0078480A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C73D6"/>
    <w:rsid w:val="007C7668"/>
    <w:rsid w:val="007D062F"/>
    <w:rsid w:val="007D41F4"/>
    <w:rsid w:val="007E2685"/>
    <w:rsid w:val="007E2A6F"/>
    <w:rsid w:val="007E340F"/>
    <w:rsid w:val="007E35DD"/>
    <w:rsid w:val="007E474C"/>
    <w:rsid w:val="007E565D"/>
    <w:rsid w:val="007E79CE"/>
    <w:rsid w:val="007F1333"/>
    <w:rsid w:val="007F16A9"/>
    <w:rsid w:val="007F3DB2"/>
    <w:rsid w:val="007F5A48"/>
    <w:rsid w:val="007F68C2"/>
    <w:rsid w:val="007F6CFA"/>
    <w:rsid w:val="008004B2"/>
    <w:rsid w:val="008015D8"/>
    <w:rsid w:val="0080284B"/>
    <w:rsid w:val="00805BE5"/>
    <w:rsid w:val="008077DF"/>
    <w:rsid w:val="00807964"/>
    <w:rsid w:val="008105E4"/>
    <w:rsid w:val="008129CE"/>
    <w:rsid w:val="008217A3"/>
    <w:rsid w:val="00821D46"/>
    <w:rsid w:val="00822395"/>
    <w:rsid w:val="00822A39"/>
    <w:rsid w:val="00823A9B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3663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0F6A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654"/>
    <w:rsid w:val="008E7BF3"/>
    <w:rsid w:val="008F30E9"/>
    <w:rsid w:val="008F42E1"/>
    <w:rsid w:val="008F6AED"/>
    <w:rsid w:val="00905180"/>
    <w:rsid w:val="00905941"/>
    <w:rsid w:val="009129D1"/>
    <w:rsid w:val="00913A9B"/>
    <w:rsid w:val="00914C70"/>
    <w:rsid w:val="00915C4D"/>
    <w:rsid w:val="0091615A"/>
    <w:rsid w:val="00917FEE"/>
    <w:rsid w:val="0092176F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9B0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7C7"/>
    <w:rsid w:val="009B1A41"/>
    <w:rsid w:val="009B2B8F"/>
    <w:rsid w:val="009B497C"/>
    <w:rsid w:val="009C47D3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06C02"/>
    <w:rsid w:val="00A07927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43AB6"/>
    <w:rsid w:val="00A454CD"/>
    <w:rsid w:val="00A504C5"/>
    <w:rsid w:val="00A53CF4"/>
    <w:rsid w:val="00A5540A"/>
    <w:rsid w:val="00A64CFA"/>
    <w:rsid w:val="00A64E7E"/>
    <w:rsid w:val="00A65766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288"/>
    <w:rsid w:val="00A9037D"/>
    <w:rsid w:val="00A91ABB"/>
    <w:rsid w:val="00A922B4"/>
    <w:rsid w:val="00A92A5B"/>
    <w:rsid w:val="00A92C89"/>
    <w:rsid w:val="00A941CF"/>
    <w:rsid w:val="00A96B96"/>
    <w:rsid w:val="00A97B96"/>
    <w:rsid w:val="00AA5157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0E7C"/>
    <w:rsid w:val="00B5244F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2B7B"/>
    <w:rsid w:val="00B84688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56B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04E9B"/>
    <w:rsid w:val="00C10B74"/>
    <w:rsid w:val="00C10E87"/>
    <w:rsid w:val="00C116A1"/>
    <w:rsid w:val="00C121E3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50F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087E"/>
    <w:rsid w:val="00D21193"/>
    <w:rsid w:val="00D211CC"/>
    <w:rsid w:val="00D22D2C"/>
    <w:rsid w:val="00D240A9"/>
    <w:rsid w:val="00D30A44"/>
    <w:rsid w:val="00D31957"/>
    <w:rsid w:val="00D3237F"/>
    <w:rsid w:val="00D33386"/>
    <w:rsid w:val="00D34A8C"/>
    <w:rsid w:val="00D36DD8"/>
    <w:rsid w:val="00D444D0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38A5"/>
    <w:rsid w:val="00D95534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2ED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D5872"/>
    <w:rsid w:val="00DD7E5E"/>
    <w:rsid w:val="00DF18EF"/>
    <w:rsid w:val="00DF20D3"/>
    <w:rsid w:val="00DF3147"/>
    <w:rsid w:val="00DF3BB3"/>
    <w:rsid w:val="00DF7A87"/>
    <w:rsid w:val="00DF7E16"/>
    <w:rsid w:val="00E028F5"/>
    <w:rsid w:val="00E02D4E"/>
    <w:rsid w:val="00E03419"/>
    <w:rsid w:val="00E04574"/>
    <w:rsid w:val="00E1206F"/>
    <w:rsid w:val="00E1286D"/>
    <w:rsid w:val="00E12CC3"/>
    <w:rsid w:val="00E13C0E"/>
    <w:rsid w:val="00E15F74"/>
    <w:rsid w:val="00E16DBC"/>
    <w:rsid w:val="00E20840"/>
    <w:rsid w:val="00E307EE"/>
    <w:rsid w:val="00E31CEA"/>
    <w:rsid w:val="00E333CB"/>
    <w:rsid w:val="00E34D04"/>
    <w:rsid w:val="00E367D5"/>
    <w:rsid w:val="00E411EA"/>
    <w:rsid w:val="00E42054"/>
    <w:rsid w:val="00E45553"/>
    <w:rsid w:val="00E50F91"/>
    <w:rsid w:val="00E5279C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4582"/>
    <w:rsid w:val="00E95329"/>
    <w:rsid w:val="00EA3ACC"/>
    <w:rsid w:val="00EA4235"/>
    <w:rsid w:val="00EA556A"/>
    <w:rsid w:val="00EA56AF"/>
    <w:rsid w:val="00EB24CA"/>
    <w:rsid w:val="00EB2A55"/>
    <w:rsid w:val="00EB3C5D"/>
    <w:rsid w:val="00EC21B5"/>
    <w:rsid w:val="00EC267C"/>
    <w:rsid w:val="00EC5BBC"/>
    <w:rsid w:val="00ED1144"/>
    <w:rsid w:val="00ED341C"/>
    <w:rsid w:val="00ED3439"/>
    <w:rsid w:val="00ED3CA6"/>
    <w:rsid w:val="00ED7055"/>
    <w:rsid w:val="00EE0F0D"/>
    <w:rsid w:val="00EE1737"/>
    <w:rsid w:val="00EE1993"/>
    <w:rsid w:val="00EE3AC2"/>
    <w:rsid w:val="00EE4876"/>
    <w:rsid w:val="00EE647C"/>
    <w:rsid w:val="00EE7D9D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47637"/>
    <w:rsid w:val="00F52690"/>
    <w:rsid w:val="00F56D9C"/>
    <w:rsid w:val="00F60953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94D71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1CEB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0AB5B-9693-4592-A67A-E86C60B57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553</Words>
  <Characters>4757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5300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3</cp:revision>
  <cp:lastPrinted>2024-10-03T13:47:00Z</cp:lastPrinted>
  <dcterms:created xsi:type="dcterms:W3CDTF">2025-02-13T13:03:00Z</dcterms:created>
  <dcterms:modified xsi:type="dcterms:W3CDTF">2025-02-13T13:04:00Z</dcterms:modified>
</cp:coreProperties>
</file>